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DE" w:rsidRDefault="00BE61DE" w:rsidP="00BE61DE">
      <w:pPr>
        <w:pStyle w:val="a6"/>
        <w:tabs>
          <w:tab w:val="left" w:pos="2100"/>
        </w:tabs>
        <w:jc w:val="center"/>
        <w:rPr>
          <w:rFonts w:ascii="Times New Roman" w:hAnsi="Times New Roman" w:cs="Times New Roman"/>
          <w:noProof/>
        </w:rPr>
      </w:pPr>
      <w:r w:rsidRPr="00F9292D">
        <w:rPr>
          <w:rFonts w:ascii="Times New Roman" w:hAnsi="Times New Roman" w:cs="Times New Roman"/>
          <w:noProof/>
        </w:rPr>
        <w:t>ГОСУДАРСТВЕННОЕ  БЮДЖЕТНОЕ ОБЩЕОБРАЗОВАТЕЛЬНОЕ УЧРЕЖДЕНИЕ</w:t>
      </w:r>
    </w:p>
    <w:p w:rsidR="00BE61DE" w:rsidRDefault="00BE61DE" w:rsidP="00BE61DE">
      <w:pPr>
        <w:pStyle w:val="a6"/>
        <w:tabs>
          <w:tab w:val="left" w:pos="2100"/>
        </w:tabs>
        <w:jc w:val="center"/>
        <w:rPr>
          <w:rFonts w:ascii="Times New Roman" w:hAnsi="Times New Roman" w:cs="Times New Roman"/>
          <w:noProof/>
        </w:rPr>
      </w:pPr>
      <w:r w:rsidRPr="00F9292D">
        <w:rPr>
          <w:rFonts w:ascii="Times New Roman" w:hAnsi="Times New Roman" w:cs="Times New Roman"/>
          <w:noProof/>
        </w:rPr>
        <w:t xml:space="preserve"> «ШКОЛА № 52 ИМЕНИ ОЛЬГИ КАЧУРЫ  ГОРОДСКОГО ОКРУГА ГОРЛОВКА» </w:t>
      </w:r>
    </w:p>
    <w:p w:rsidR="00BE61DE" w:rsidRDefault="00BE61DE" w:rsidP="00BE61DE">
      <w:pPr>
        <w:pStyle w:val="a6"/>
        <w:tabs>
          <w:tab w:val="left" w:pos="2100"/>
        </w:tabs>
        <w:jc w:val="center"/>
        <w:rPr>
          <w:rFonts w:ascii="Times New Roman" w:hAnsi="Times New Roman" w:cs="Times New Roman"/>
          <w:noProof/>
        </w:rPr>
      </w:pPr>
      <w:r w:rsidRPr="00F9292D">
        <w:rPr>
          <w:rFonts w:ascii="Times New Roman" w:hAnsi="Times New Roman" w:cs="Times New Roman"/>
          <w:noProof/>
        </w:rPr>
        <w:t>ДОНЕЦКОЙ НАРОДНОЙ РЕСПУБЛИКИ</w:t>
      </w:r>
    </w:p>
    <w:p w:rsidR="00BE61DE" w:rsidRPr="00F9292D" w:rsidRDefault="00BE61DE" w:rsidP="00BE61DE">
      <w:pPr>
        <w:pStyle w:val="a6"/>
        <w:tabs>
          <w:tab w:val="left" w:pos="2100"/>
        </w:tabs>
        <w:jc w:val="center"/>
        <w:rPr>
          <w:rFonts w:ascii="Times New Roman" w:hAnsi="Times New Roman" w:cs="Times New Roman"/>
          <w:noProof/>
        </w:rPr>
      </w:pPr>
    </w:p>
    <w:p w:rsidR="0043191D" w:rsidRPr="00666EFD" w:rsidRDefault="0043191D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91D" w:rsidRDefault="0043191D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DE" w:rsidRDefault="00BE61DE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DE" w:rsidRDefault="00BE61DE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DE" w:rsidRDefault="00BE61DE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DE" w:rsidRDefault="00BE61DE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DE" w:rsidRDefault="00BE61DE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DE" w:rsidRPr="00666EFD" w:rsidRDefault="00BE61DE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95" w:rsidRPr="00666EFD" w:rsidRDefault="00BE61DE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E61DE">
        <w:rPr>
          <w:rFonts w:ascii="Times New Roman" w:hAnsi="Times New Roman" w:cs="Times New Roman"/>
          <w:b/>
          <w:sz w:val="28"/>
          <w:szCs w:val="28"/>
        </w:rPr>
        <w:t>Профилактика токсикомании и наркомании. Как противостоять давлению среды?</w:t>
      </w:r>
    </w:p>
    <w:p w:rsidR="00CD4E95" w:rsidRPr="00666EFD" w:rsidRDefault="00CD4E95" w:rsidP="006956E1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D4E95" w:rsidRPr="00666EFD" w:rsidRDefault="00CD4E95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E95" w:rsidRPr="00666EFD" w:rsidRDefault="00CD4E95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E95" w:rsidRPr="00666EFD" w:rsidRDefault="00CD4E95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E95" w:rsidRPr="00666EFD" w:rsidRDefault="00CD4E95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E95" w:rsidRPr="00666EFD" w:rsidRDefault="00CD4E95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E95" w:rsidRPr="00666EFD" w:rsidRDefault="00CD4E95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91D" w:rsidRPr="00666EFD" w:rsidRDefault="0043191D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91D" w:rsidRPr="00666EFD" w:rsidRDefault="0043191D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91D" w:rsidRPr="00666EFD" w:rsidRDefault="0043191D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91D" w:rsidRPr="00666EFD" w:rsidRDefault="0043191D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91D" w:rsidRPr="00666EFD" w:rsidRDefault="0043191D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91D" w:rsidRPr="00666EFD" w:rsidRDefault="0043191D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91D" w:rsidRPr="00666EFD" w:rsidRDefault="0043191D" w:rsidP="006956E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91D" w:rsidRPr="00666EFD" w:rsidRDefault="0043191D" w:rsidP="0043191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E95" w:rsidRPr="00666EFD" w:rsidRDefault="00CD4E95" w:rsidP="0043191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="007D507F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CD4E95" w:rsidRPr="00666EFD" w:rsidRDefault="00BE61DE" w:rsidP="0043191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Журавкина Ирина Николаевна</w:t>
      </w:r>
    </w:p>
    <w:p w:rsidR="00CD4E95" w:rsidRPr="00666EFD" w:rsidRDefault="00CD4E95" w:rsidP="0043191D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E95" w:rsidRPr="00666EFD" w:rsidRDefault="00B422A6" w:rsidP="006956E1">
      <w:pPr>
        <w:shd w:val="clear" w:color="auto" w:fill="FFFFFF"/>
        <w:spacing w:line="360" w:lineRule="auto"/>
        <w:ind w:left="1577" w:right="547" w:hanging="5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11"/>
          <w:sz w:val="28"/>
          <w:szCs w:val="28"/>
        </w:rPr>
        <w:lastRenderedPageBreak/>
        <w:t xml:space="preserve">Классный час </w:t>
      </w:r>
      <w:r w:rsidR="00CD4E95" w:rsidRPr="00666EFD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по профилактике наркомании </w:t>
      </w:r>
      <w:r w:rsidR="007D143E" w:rsidRPr="00666EF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для учащихся 9 </w:t>
      </w:r>
      <w:r w:rsidR="00CD4E95" w:rsidRPr="00666EF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классов</w:t>
      </w:r>
    </w:p>
    <w:p w:rsidR="00CB1CB2" w:rsidRPr="00666EFD" w:rsidRDefault="00CD4E95" w:rsidP="00CB1CB2">
      <w:pPr>
        <w:shd w:val="clear" w:color="auto" w:fill="FFFFFF"/>
        <w:spacing w:before="115" w:line="360" w:lineRule="auto"/>
        <w:ind w:left="14" w:right="7" w:firstLine="32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EFD">
        <w:rPr>
          <w:rFonts w:ascii="Times New Roman" w:hAnsi="Times New Roman" w:cs="Times New Roman"/>
          <w:b/>
          <w:iCs/>
          <w:spacing w:val="-4"/>
          <w:sz w:val="28"/>
          <w:szCs w:val="28"/>
        </w:rPr>
        <w:t>Цель</w:t>
      </w:r>
      <w:r w:rsidRPr="00666EFD">
        <w:rPr>
          <w:rFonts w:ascii="Times New Roman" w:hAnsi="Times New Roman" w:cs="Times New Roman"/>
          <w:i/>
          <w:iCs/>
          <w:spacing w:val="-4"/>
          <w:sz w:val="28"/>
          <w:szCs w:val="28"/>
        </w:rPr>
        <w:t>:</w:t>
      </w:r>
      <w:r w:rsidR="00BE61DE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BE61DE" w:rsidRPr="00BE61DE">
        <w:rPr>
          <w:rFonts w:ascii="Times New Roman" w:hAnsi="Times New Roman" w:cs="Times New Roman"/>
          <w:iCs/>
          <w:spacing w:val="-4"/>
          <w:sz w:val="28"/>
          <w:szCs w:val="28"/>
        </w:rPr>
        <w:t>п</w:t>
      </w:r>
      <w:r w:rsidR="001E5F24" w:rsidRPr="00BE61D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5F24" w:rsidRPr="00666EFD">
        <w:rPr>
          <w:rFonts w:ascii="Times New Roman" w:eastAsia="Times New Roman" w:hAnsi="Times New Roman" w:cs="Times New Roman"/>
          <w:sz w:val="28"/>
          <w:szCs w:val="28"/>
        </w:rPr>
        <w:t>мочь учащимся осознать пагубн</w:t>
      </w:r>
      <w:r w:rsidR="006956E1" w:rsidRPr="00666EFD">
        <w:rPr>
          <w:rFonts w:ascii="Times New Roman" w:eastAsia="Times New Roman" w:hAnsi="Times New Roman" w:cs="Times New Roman"/>
          <w:sz w:val="28"/>
          <w:szCs w:val="28"/>
        </w:rPr>
        <w:t>ое воздействие наркотиков и посл</w:t>
      </w:r>
      <w:r w:rsidR="001E5F24" w:rsidRPr="00666EFD">
        <w:rPr>
          <w:rFonts w:ascii="Times New Roman" w:eastAsia="Times New Roman" w:hAnsi="Times New Roman" w:cs="Times New Roman"/>
          <w:sz w:val="28"/>
          <w:szCs w:val="28"/>
        </w:rPr>
        <w:t>едствия их  употребления. </w:t>
      </w:r>
      <w:r w:rsidR="001E5F24" w:rsidRPr="006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5F24" w:rsidRPr="00666EFD" w:rsidRDefault="00CD4E95" w:rsidP="00CB1CB2">
      <w:pPr>
        <w:shd w:val="clear" w:color="auto" w:fill="FFFFFF"/>
        <w:spacing w:before="115" w:line="360" w:lineRule="auto"/>
        <w:ind w:left="14" w:right="7" w:firstLine="32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Задачи: </w:t>
      </w:r>
    </w:p>
    <w:p w:rsidR="001E5F24" w:rsidRPr="00666EFD" w:rsidRDefault="001E5F24" w:rsidP="00CB1CB2">
      <w:pPr>
        <w:pStyle w:val="a5"/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Закрепить в сознании учащихся понимание того, что здоровье – важнейшая  социальная ценность, оно формируется на протяжении всей жизни.  </w:t>
      </w:r>
    </w:p>
    <w:p w:rsidR="001E5F24" w:rsidRPr="00666EFD" w:rsidRDefault="001E5F24" w:rsidP="00CB1CB2">
      <w:pPr>
        <w:pStyle w:val="a5"/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Вооружить учащихся знаниями о вреде наркотиков на здоровье человека.  </w:t>
      </w:r>
    </w:p>
    <w:p w:rsidR="001E5F24" w:rsidRPr="00666EFD" w:rsidRDefault="001E5F24" w:rsidP="00CB1CB2">
      <w:pPr>
        <w:pStyle w:val="a5"/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Привить учащимся навыки групповой работы.</w:t>
      </w:r>
    </w:p>
    <w:p w:rsidR="0043191D" w:rsidRPr="00666EFD" w:rsidRDefault="001E5F24" w:rsidP="00CB1CB2">
      <w:pPr>
        <w:pStyle w:val="a5"/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Продолжить формирование системы представлений о здоровом </w:t>
      </w:r>
    </w:p>
    <w:p w:rsidR="00CD4E95" w:rsidRPr="00666EFD" w:rsidRDefault="001E5F24" w:rsidP="00CB1CB2">
      <w:pPr>
        <w:pStyle w:val="a5"/>
        <w:numPr>
          <w:ilvl w:val="0"/>
          <w:numId w:val="6"/>
        </w:numPr>
        <w:shd w:val="clear" w:color="auto" w:fill="FFFFFF"/>
        <w:spacing w:before="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образе жизни.</w:t>
      </w:r>
    </w:p>
    <w:p w:rsidR="00CD4E95" w:rsidRPr="00666EFD" w:rsidRDefault="00CD4E95" w:rsidP="00CB1CB2">
      <w:pPr>
        <w:shd w:val="clear" w:color="auto" w:fill="FFFFFF"/>
        <w:spacing w:line="360" w:lineRule="auto"/>
        <w:ind w:left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Оборудование: </w:t>
      </w:r>
      <w:r w:rsidR="00BE61DE">
        <w:rPr>
          <w:rFonts w:ascii="Times New Roman" w:hAnsi="Times New Roman" w:cs="Times New Roman"/>
          <w:spacing w:val="-5"/>
          <w:sz w:val="28"/>
          <w:szCs w:val="28"/>
        </w:rPr>
        <w:t>листы форматом А</w:t>
      </w:r>
      <w:proofErr w:type="gramStart"/>
      <w:r w:rsidR="00BE61DE">
        <w:rPr>
          <w:rFonts w:ascii="Times New Roman" w:hAnsi="Times New Roman" w:cs="Times New Roman"/>
          <w:spacing w:val="-5"/>
          <w:sz w:val="28"/>
          <w:szCs w:val="28"/>
        </w:rPr>
        <w:t>4</w:t>
      </w:r>
      <w:proofErr w:type="gramEnd"/>
      <w:r w:rsidRPr="00666EFD">
        <w:rPr>
          <w:rFonts w:ascii="Times New Roman" w:hAnsi="Times New Roman" w:cs="Times New Roman"/>
          <w:spacing w:val="-5"/>
          <w:sz w:val="28"/>
          <w:szCs w:val="28"/>
        </w:rPr>
        <w:t>, маркеры.</w:t>
      </w:r>
    </w:p>
    <w:p w:rsidR="00CD4E95" w:rsidRPr="00666EFD" w:rsidRDefault="00CD4E95" w:rsidP="00CB1CB2">
      <w:pPr>
        <w:shd w:val="clear" w:color="auto" w:fill="FFFFFF"/>
        <w:spacing w:before="180" w:line="360" w:lineRule="auto"/>
        <w:ind w:right="2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CD4E95" w:rsidRPr="00666EFD" w:rsidRDefault="0043191D" w:rsidP="00CB1CB2">
      <w:pPr>
        <w:shd w:val="clear" w:color="auto" w:fill="FFFFFF"/>
        <w:spacing w:before="115" w:line="360" w:lineRule="auto"/>
        <w:ind w:right="7" w:firstLine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>Классный руководитель</w:t>
      </w:r>
      <w:r w:rsidR="001E5F24"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>:</w:t>
      </w:r>
      <w:r w:rsidR="00CD4E95"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CD4E95" w:rsidRPr="00666EFD">
        <w:rPr>
          <w:rFonts w:ascii="Times New Roman" w:hAnsi="Times New Roman" w:cs="Times New Roman"/>
          <w:spacing w:val="-9"/>
          <w:sz w:val="28"/>
          <w:szCs w:val="28"/>
        </w:rPr>
        <w:t xml:space="preserve">Здравствуйте, ребята! Сегодня у нас будет необычное </w:t>
      </w:r>
      <w:r w:rsidR="00CD4E95" w:rsidRPr="00666EFD">
        <w:rPr>
          <w:rFonts w:ascii="Times New Roman" w:hAnsi="Times New Roman" w:cs="Times New Roman"/>
          <w:spacing w:val="-2"/>
          <w:sz w:val="28"/>
          <w:szCs w:val="28"/>
        </w:rPr>
        <w:t>занятие, на котором мы с вами поговорим о злободневной про</w:t>
      </w:r>
      <w:r w:rsidR="00CD4E95" w:rsidRPr="00666EFD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блеме - проблеме наркомании. В конце нашего занятия каждый </w:t>
      </w:r>
      <w:r w:rsidR="00CD4E95" w:rsidRPr="00666EFD">
        <w:rPr>
          <w:rFonts w:ascii="Times New Roman" w:hAnsi="Times New Roman" w:cs="Times New Roman"/>
          <w:spacing w:val="-1"/>
          <w:sz w:val="28"/>
          <w:szCs w:val="28"/>
        </w:rPr>
        <w:t xml:space="preserve">из вас, в том числе и я, сделает для себя определенные выводы </w:t>
      </w:r>
      <w:r w:rsidR="00CD4E95" w:rsidRPr="00666EFD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spellStart"/>
      <w:r w:rsidR="006956E1" w:rsidRPr="00666EF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6956E1" w:rsidRPr="00666EFD">
        <w:rPr>
          <w:rFonts w:ascii="Times New Roman" w:hAnsi="Times New Roman" w:cs="Times New Roman"/>
          <w:sz w:val="28"/>
          <w:szCs w:val="28"/>
        </w:rPr>
        <w:t xml:space="preserve"> веществ (ПАВ)</w:t>
      </w:r>
      <w:r w:rsidR="00CD4E95" w:rsidRPr="00666EFD">
        <w:rPr>
          <w:rFonts w:ascii="Times New Roman" w:hAnsi="Times New Roman" w:cs="Times New Roman"/>
          <w:sz w:val="28"/>
          <w:szCs w:val="28"/>
        </w:rPr>
        <w:t>.</w:t>
      </w:r>
    </w:p>
    <w:p w:rsidR="00CD4E95" w:rsidRPr="00666EFD" w:rsidRDefault="00CD4E95" w:rsidP="00CB1CB2">
      <w:pPr>
        <w:shd w:val="clear" w:color="auto" w:fill="FFFFFF"/>
        <w:spacing w:before="187" w:line="360" w:lineRule="auto"/>
        <w:ind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8"/>
          <w:sz w:val="28"/>
          <w:szCs w:val="28"/>
        </w:rPr>
        <w:t>Сейчас я на доске нарисую человека. Давайте сразу определим</w:t>
      </w:r>
      <w:r w:rsidRPr="00666EFD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66EFD">
        <w:rPr>
          <w:rFonts w:ascii="Times New Roman" w:hAnsi="Times New Roman" w:cs="Times New Roman"/>
          <w:spacing w:val="-10"/>
          <w:sz w:val="28"/>
          <w:szCs w:val="28"/>
        </w:rPr>
        <w:t>ся, кто это у нас будет - девушка или юноша? Как мы назовем наше</w:t>
      </w:r>
      <w:r w:rsidRPr="00666EFD">
        <w:rPr>
          <w:rFonts w:ascii="Times New Roman" w:hAnsi="Times New Roman" w:cs="Times New Roman"/>
          <w:spacing w:val="-8"/>
          <w:sz w:val="28"/>
          <w:szCs w:val="28"/>
        </w:rPr>
        <w:t xml:space="preserve">го подростка (желательно называть именем, которого нет в классе)? </w:t>
      </w:r>
      <w:r w:rsidRPr="00666EFD">
        <w:rPr>
          <w:rFonts w:ascii="Times New Roman" w:hAnsi="Times New Roman" w:cs="Times New Roman"/>
          <w:sz w:val="28"/>
          <w:szCs w:val="28"/>
        </w:rPr>
        <w:t>Сколько будет лет нашему подростку?</w:t>
      </w:r>
    </w:p>
    <w:p w:rsidR="001E5F24" w:rsidRPr="00666EFD" w:rsidRDefault="00CD4E95" w:rsidP="00CB1CB2">
      <w:pPr>
        <w:shd w:val="clear" w:color="auto" w:fill="FFFFFF"/>
        <w:spacing w:line="360" w:lineRule="auto"/>
        <w:ind w:right="7" w:firstLine="338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 xml:space="preserve">Ребята, а сейчас давайте попробуем составить собирательный </w:t>
      </w:r>
      <w:r w:rsidRPr="00666EFD">
        <w:rPr>
          <w:rFonts w:ascii="Times New Roman" w:hAnsi="Times New Roman" w:cs="Times New Roman"/>
          <w:spacing w:val="-10"/>
          <w:sz w:val="28"/>
          <w:szCs w:val="28"/>
        </w:rPr>
        <w:t>образ нашего подростка, наделив его положительными и отрицатель</w:t>
      </w:r>
      <w:r w:rsidRPr="00666EFD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666EFD">
        <w:rPr>
          <w:rFonts w:ascii="Times New Roman" w:hAnsi="Times New Roman" w:cs="Times New Roman"/>
          <w:spacing w:val="-4"/>
          <w:sz w:val="28"/>
          <w:szCs w:val="28"/>
        </w:rPr>
        <w:t xml:space="preserve">ными качествами характера. </w:t>
      </w:r>
    </w:p>
    <w:p w:rsidR="00CD4E95" w:rsidRPr="00666EFD" w:rsidRDefault="00CD4E95" w:rsidP="00CB1CB2">
      <w:pPr>
        <w:shd w:val="clear" w:color="auto" w:fill="FFFFFF"/>
        <w:spacing w:line="360" w:lineRule="auto"/>
        <w:ind w:right="7"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4"/>
          <w:sz w:val="28"/>
          <w:szCs w:val="28"/>
        </w:rPr>
        <w:lastRenderedPageBreak/>
        <w:t xml:space="preserve">(Ребята называют положительные </w:t>
      </w:r>
      <w:r w:rsidRPr="00666EFD">
        <w:rPr>
          <w:rFonts w:ascii="Times New Roman" w:hAnsi="Times New Roman" w:cs="Times New Roman"/>
          <w:i/>
          <w:iCs/>
          <w:spacing w:val="-5"/>
          <w:sz w:val="28"/>
          <w:szCs w:val="28"/>
        </w:rPr>
        <w:t>и отрицательные качества собирательного образ подростка).</w:t>
      </w:r>
    </w:p>
    <w:p w:rsidR="001E5F24" w:rsidRPr="00666EFD" w:rsidRDefault="00CD4E95" w:rsidP="00CB1CB2">
      <w:pPr>
        <w:shd w:val="clear" w:color="auto" w:fill="FFFFFF"/>
        <w:spacing w:line="360" w:lineRule="auto"/>
        <w:ind w:left="7" w:firstLine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 xml:space="preserve">А теперь немного отвлечемся от нашего подростка и проведем </w:t>
      </w:r>
      <w:r w:rsidRPr="00666EFD">
        <w:rPr>
          <w:rFonts w:ascii="Times New Roman" w:hAnsi="Times New Roman" w:cs="Times New Roman"/>
          <w:spacing w:val="-7"/>
          <w:sz w:val="28"/>
          <w:szCs w:val="28"/>
        </w:rPr>
        <w:t xml:space="preserve">мозговой штурм. Скажите, пожалуйста, зачем подростки начинают </w:t>
      </w:r>
      <w:r w:rsidRPr="00666EFD">
        <w:rPr>
          <w:rFonts w:ascii="Times New Roman" w:hAnsi="Times New Roman" w:cs="Times New Roman"/>
          <w:sz w:val="28"/>
          <w:szCs w:val="28"/>
        </w:rPr>
        <w:t xml:space="preserve">употреблять наркотики? Зачем им это надо? </w:t>
      </w:r>
    </w:p>
    <w:p w:rsidR="00CD4E95" w:rsidRPr="00666EFD" w:rsidRDefault="00CD4E95" w:rsidP="00CB1CB2">
      <w:pPr>
        <w:shd w:val="clear" w:color="auto" w:fill="FFFFFF"/>
        <w:spacing w:line="360" w:lineRule="auto"/>
        <w:ind w:left="7" w:firstLine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z w:val="28"/>
          <w:szCs w:val="28"/>
        </w:rPr>
        <w:t>(</w:t>
      </w:r>
      <w:r w:rsidR="001E5F24" w:rsidRPr="00666EFD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Pr="00666EFD">
        <w:rPr>
          <w:rFonts w:ascii="Times New Roman" w:hAnsi="Times New Roman" w:cs="Times New Roman"/>
          <w:sz w:val="28"/>
          <w:szCs w:val="28"/>
        </w:rPr>
        <w:t>ответы учащихся)</w:t>
      </w:r>
    </w:p>
    <w:p w:rsidR="00CD4E95" w:rsidRPr="00666EFD" w:rsidRDefault="00CD4E95" w:rsidP="00CB1CB2">
      <w:pPr>
        <w:shd w:val="clear" w:color="auto" w:fill="FFFFFF"/>
        <w:spacing w:line="360" w:lineRule="auto"/>
        <w:ind w:left="34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EFD">
        <w:rPr>
          <w:rFonts w:ascii="Times New Roman" w:hAnsi="Times New Roman" w:cs="Times New Roman"/>
          <w:b/>
          <w:spacing w:val="-5"/>
          <w:sz w:val="28"/>
          <w:szCs w:val="28"/>
        </w:rPr>
        <w:t>Причины употребления наркотиков: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>из любопытства;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солидарность, чтобы не быть «белой вороной»;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7"/>
          <w:sz w:val="28"/>
          <w:szCs w:val="28"/>
        </w:rPr>
        <w:t>назло;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не хватает понимания близких;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>неблагополучная семья;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желание соответствовать определенному образу жизни;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желание, чтобы тебя считали взрослым;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желание ослабить самоконтроль;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желание расслабиться;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4"/>
          <w:sz w:val="28"/>
          <w:szCs w:val="28"/>
        </w:rPr>
        <w:t>для кайфа;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>для смелости;</w:t>
      </w:r>
    </w:p>
    <w:p w:rsidR="001E5F24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снять боль и т. д.</w:t>
      </w:r>
    </w:p>
    <w:p w:rsidR="00CD4E95" w:rsidRPr="00666EFD" w:rsidRDefault="0043191D" w:rsidP="00CB1CB2">
      <w:pPr>
        <w:shd w:val="clear" w:color="auto" w:fill="FFFFFF"/>
        <w:spacing w:before="50" w:line="360" w:lineRule="auto"/>
        <w:ind w:left="29" w:right="7" w:firstLine="338"/>
        <w:contextualSpacing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>Классный руководитель</w:t>
      </w:r>
      <w:r w:rsidR="00CB1CB2" w:rsidRPr="00666EF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: </w:t>
      </w:r>
      <w:r w:rsidR="00CD4E95" w:rsidRPr="00666EFD">
        <w:rPr>
          <w:rFonts w:ascii="Times New Roman" w:hAnsi="Times New Roman" w:cs="Times New Roman"/>
          <w:spacing w:val="-7"/>
          <w:sz w:val="28"/>
          <w:szCs w:val="28"/>
        </w:rPr>
        <w:t>Скажите, ребята, как вы думаете, причины, по кото</w:t>
      </w:r>
      <w:r w:rsidR="00CD4E95" w:rsidRPr="00666EFD">
        <w:rPr>
          <w:rFonts w:ascii="Times New Roman" w:hAnsi="Times New Roman" w:cs="Times New Roman"/>
          <w:spacing w:val="-7"/>
          <w:sz w:val="28"/>
          <w:szCs w:val="28"/>
        </w:rPr>
        <w:softHyphen/>
        <w:t>рым подростки начинают употреблять наркотики, являются внеш</w:t>
      </w:r>
      <w:r w:rsidR="00CD4E95" w:rsidRPr="00666EF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CD4E95" w:rsidRPr="00666EFD">
        <w:rPr>
          <w:rFonts w:ascii="Times New Roman" w:hAnsi="Times New Roman" w:cs="Times New Roman"/>
          <w:sz w:val="28"/>
          <w:szCs w:val="28"/>
        </w:rPr>
        <w:t>ними или внутренними (психологическими)?</w:t>
      </w:r>
    </w:p>
    <w:p w:rsidR="00CD4E95" w:rsidRPr="00666EFD" w:rsidRDefault="00CD4E95" w:rsidP="00CB1CB2">
      <w:pPr>
        <w:shd w:val="clear" w:color="auto" w:fill="FFFFFF"/>
        <w:spacing w:before="50" w:line="360" w:lineRule="auto"/>
        <w:ind w:left="36" w:right="7" w:firstLine="324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6EFD">
        <w:rPr>
          <w:rFonts w:ascii="Times New Roman" w:hAnsi="Times New Roman" w:cs="Times New Roman"/>
          <w:bCs/>
          <w:i/>
          <w:iCs/>
          <w:spacing w:val="-6"/>
          <w:sz w:val="28"/>
          <w:szCs w:val="28"/>
          <w:u w:val="single"/>
        </w:rPr>
        <w:t xml:space="preserve">Учитель должен </w:t>
      </w:r>
      <w:r w:rsidRPr="00666EFD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сделать акцент на том, </w:t>
      </w:r>
      <w:r w:rsidRPr="00666EFD">
        <w:rPr>
          <w:rFonts w:ascii="Times New Roman" w:hAnsi="Times New Roman" w:cs="Times New Roman"/>
          <w:i/>
          <w:spacing w:val="-8"/>
          <w:sz w:val="28"/>
          <w:szCs w:val="28"/>
          <w:u w:val="single"/>
        </w:rPr>
        <w:t>что причины, по которым подростки начинают употреблять нарко</w:t>
      </w:r>
      <w:r w:rsidRPr="00666EFD">
        <w:rPr>
          <w:rFonts w:ascii="Times New Roman" w:hAnsi="Times New Roman" w:cs="Times New Roman"/>
          <w:i/>
          <w:spacing w:val="-8"/>
          <w:sz w:val="28"/>
          <w:szCs w:val="28"/>
          <w:u w:val="single"/>
        </w:rPr>
        <w:softHyphen/>
      </w:r>
      <w:r w:rsidRPr="00666EFD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>тики, являются внутренними, т. е. психологическими.</w:t>
      </w:r>
    </w:p>
    <w:p w:rsidR="001E5F24" w:rsidRPr="00666EFD" w:rsidRDefault="00CD4E95" w:rsidP="00CB1CB2">
      <w:pPr>
        <w:shd w:val="clear" w:color="auto" w:fill="FFFFFF"/>
        <w:spacing w:before="50" w:line="360" w:lineRule="auto"/>
        <w:ind w:left="29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      -</w:t>
      </w:r>
      <w:r w:rsidRPr="00666EFD">
        <w:rPr>
          <w:rFonts w:ascii="Times New Roman" w:hAnsi="Times New Roman" w:cs="Times New Roman"/>
          <w:spacing w:val="-10"/>
          <w:sz w:val="28"/>
          <w:szCs w:val="28"/>
        </w:rPr>
        <w:t xml:space="preserve">Ребята, что можно сделать, чтобы решать те же самые 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>проблемы и достичь этих же состояний, не употребляя ПАВ?</w:t>
      </w:r>
    </w:p>
    <w:p w:rsidR="00CD4E95" w:rsidRPr="00666EFD" w:rsidRDefault="00CD4E95" w:rsidP="00CB1CB2">
      <w:pPr>
        <w:shd w:val="clear" w:color="auto" w:fill="FFFFFF"/>
        <w:spacing w:before="50" w:line="360" w:lineRule="auto"/>
        <w:ind w:left="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66EFD">
        <w:rPr>
          <w:rFonts w:ascii="Times New Roman" w:hAnsi="Times New Roman" w:cs="Times New Roman"/>
          <w:i/>
          <w:iCs/>
          <w:sz w:val="28"/>
          <w:szCs w:val="28"/>
        </w:rPr>
        <w:t>(Ребята называют)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6"/>
          <w:sz w:val="28"/>
          <w:szCs w:val="28"/>
        </w:rPr>
        <w:t>попеть;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6"/>
          <w:sz w:val="28"/>
          <w:szCs w:val="28"/>
        </w:rPr>
        <w:t>встретиться с друзьями;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5"/>
          <w:sz w:val="28"/>
          <w:szCs w:val="28"/>
        </w:rPr>
        <w:lastRenderedPageBreak/>
        <w:t>послушать музыку;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5"/>
          <w:sz w:val="28"/>
          <w:szCs w:val="28"/>
        </w:rPr>
        <w:t>поиграть на компьютере;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5"/>
          <w:sz w:val="28"/>
          <w:szCs w:val="28"/>
        </w:rPr>
        <w:t>сходить в бассейн;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5"/>
          <w:sz w:val="28"/>
          <w:szCs w:val="28"/>
        </w:rPr>
        <w:t>сходить на дискотеку;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6"/>
          <w:sz w:val="28"/>
          <w:szCs w:val="28"/>
        </w:rPr>
        <w:t>посмотреть интересный фильм;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34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5"/>
          <w:sz w:val="28"/>
          <w:szCs w:val="28"/>
        </w:rPr>
        <w:t>почитать увлекательную книгу и т. д.)</w:t>
      </w:r>
    </w:p>
    <w:p w:rsidR="00CD4E95" w:rsidRPr="00666EFD" w:rsidRDefault="0043191D" w:rsidP="00CB1CB2">
      <w:pPr>
        <w:shd w:val="clear" w:color="auto" w:fill="FFFFFF"/>
        <w:spacing w:before="144" w:line="360" w:lineRule="auto"/>
        <w:ind w:right="29" w:firstLine="2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>Классный руководитель</w:t>
      </w:r>
      <w:r w:rsidR="00CB1CB2" w:rsidRPr="00666EFD">
        <w:rPr>
          <w:rFonts w:ascii="Times New Roman" w:hAnsi="Times New Roman" w:cs="Times New Roman"/>
          <w:b/>
          <w:bCs/>
          <w:spacing w:val="-10"/>
          <w:sz w:val="28"/>
          <w:szCs w:val="28"/>
        </w:rPr>
        <w:t>:</w:t>
      </w:r>
      <w:r w:rsidR="00CD4E95" w:rsidRPr="00666EFD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CD4E95" w:rsidRPr="00666EFD">
        <w:rPr>
          <w:rFonts w:ascii="Times New Roman" w:hAnsi="Times New Roman" w:cs="Times New Roman"/>
          <w:spacing w:val="-10"/>
          <w:sz w:val="28"/>
          <w:szCs w:val="28"/>
        </w:rPr>
        <w:t xml:space="preserve">То есть у каждого из вас есть свои способы получения </w:t>
      </w:r>
      <w:r w:rsidR="00CD4E95" w:rsidRPr="00666EFD">
        <w:rPr>
          <w:rFonts w:ascii="Times New Roman" w:hAnsi="Times New Roman" w:cs="Times New Roman"/>
          <w:spacing w:val="-7"/>
          <w:sz w:val="28"/>
          <w:szCs w:val="28"/>
        </w:rPr>
        <w:t xml:space="preserve">радости. Сейчас я нарисую график человеческого эмоционального </w:t>
      </w:r>
      <w:r w:rsidR="00CD4E95" w:rsidRPr="00666EFD">
        <w:rPr>
          <w:rFonts w:ascii="Times New Roman" w:hAnsi="Times New Roman" w:cs="Times New Roman"/>
          <w:spacing w:val="-4"/>
          <w:sz w:val="28"/>
          <w:szCs w:val="28"/>
        </w:rPr>
        <w:t xml:space="preserve">состояния, где по оси </w:t>
      </w:r>
      <w:r w:rsidR="00CD4E95" w:rsidRPr="00666EFD">
        <w:rPr>
          <w:rFonts w:ascii="Times New Roman" w:hAnsi="Times New Roman" w:cs="Times New Roman"/>
          <w:spacing w:val="-4"/>
          <w:sz w:val="28"/>
          <w:szCs w:val="28"/>
          <w:lang w:val="en-US"/>
        </w:rPr>
        <w:t>Y</w:t>
      </w:r>
      <w:r w:rsidR="00CD4E95" w:rsidRPr="00666EFD">
        <w:rPr>
          <w:rFonts w:ascii="Times New Roman" w:hAnsi="Times New Roman" w:cs="Times New Roman"/>
          <w:spacing w:val="-4"/>
          <w:sz w:val="28"/>
          <w:szCs w:val="28"/>
        </w:rPr>
        <w:t xml:space="preserve"> будут эмоции, а по оси </w:t>
      </w:r>
      <w:r w:rsidR="00CD4E95" w:rsidRPr="00666EFD">
        <w:rPr>
          <w:rFonts w:ascii="Times New Roman" w:hAnsi="Times New Roman" w:cs="Times New Roman"/>
          <w:spacing w:val="-4"/>
          <w:sz w:val="28"/>
          <w:szCs w:val="28"/>
          <w:lang w:val="en-US"/>
        </w:rPr>
        <w:t>X</w:t>
      </w:r>
      <w:r w:rsidR="00CD4E95" w:rsidRPr="00666EFD">
        <w:rPr>
          <w:rFonts w:ascii="Times New Roman" w:hAnsi="Times New Roman" w:cs="Times New Roman"/>
          <w:spacing w:val="-4"/>
          <w:sz w:val="28"/>
          <w:szCs w:val="28"/>
        </w:rPr>
        <w:t xml:space="preserve"> - время.</w:t>
      </w:r>
      <w:r w:rsidR="00CD4E95" w:rsidRPr="00666EFD">
        <w:rPr>
          <w:rFonts w:ascii="Times New Roman" w:hAnsi="Times New Roman" w:cs="Times New Roman"/>
          <w:spacing w:val="-2"/>
          <w:sz w:val="28"/>
          <w:szCs w:val="28"/>
        </w:rPr>
        <w:t xml:space="preserve"> В нормальном состоянии у всех нас настроение то повыша</w:t>
      </w:r>
      <w:r w:rsidR="00CD4E95" w:rsidRPr="00666EFD">
        <w:rPr>
          <w:rFonts w:ascii="Times New Roman" w:hAnsi="Times New Roman" w:cs="Times New Roman"/>
          <w:spacing w:val="-2"/>
          <w:sz w:val="28"/>
          <w:szCs w:val="28"/>
        </w:rPr>
        <w:softHyphen/>
        <w:t>ется, то понижается и т. д. Мы все живем, подвергаясь этим ко</w:t>
      </w:r>
      <w:r w:rsidR="00CD4E95" w:rsidRPr="00666EFD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CD4E95" w:rsidRPr="00666EFD">
        <w:rPr>
          <w:rFonts w:ascii="Times New Roman" w:hAnsi="Times New Roman" w:cs="Times New Roman"/>
          <w:sz w:val="28"/>
          <w:szCs w:val="28"/>
        </w:rPr>
        <w:t xml:space="preserve">лебаниям. Ни один человек, даже самый известный, не живет </w:t>
      </w:r>
      <w:r w:rsidR="00CD4E95" w:rsidRPr="00666EFD">
        <w:rPr>
          <w:rFonts w:ascii="Times New Roman" w:hAnsi="Times New Roman" w:cs="Times New Roman"/>
          <w:spacing w:val="-1"/>
          <w:sz w:val="28"/>
          <w:szCs w:val="28"/>
        </w:rPr>
        <w:t xml:space="preserve">все время </w:t>
      </w:r>
      <w:r w:rsidR="00CD4E95" w:rsidRPr="00666E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</w:t>
      </w:r>
      <w:r w:rsidR="00CD4E95" w:rsidRPr="00666EFD">
        <w:rPr>
          <w:rFonts w:ascii="Times New Roman" w:hAnsi="Times New Roman" w:cs="Times New Roman"/>
          <w:spacing w:val="-1"/>
          <w:sz w:val="28"/>
          <w:szCs w:val="28"/>
        </w:rPr>
        <w:t xml:space="preserve">радости, все время в удовольствии, и у него после </w:t>
      </w:r>
      <w:r w:rsidR="00CD4E95" w:rsidRPr="00666EFD">
        <w:rPr>
          <w:rFonts w:ascii="Times New Roman" w:hAnsi="Times New Roman" w:cs="Times New Roman"/>
          <w:spacing w:val="-3"/>
          <w:sz w:val="28"/>
          <w:szCs w:val="28"/>
        </w:rPr>
        <w:t>подъема всегда спад. И нет таких людей, которые постоянно на</w:t>
      </w:r>
      <w:r w:rsidR="00CD4E95" w:rsidRPr="00666EF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CD4E95" w:rsidRPr="00666EFD">
        <w:rPr>
          <w:rFonts w:ascii="Times New Roman" w:hAnsi="Times New Roman" w:cs="Times New Roman"/>
          <w:spacing w:val="-1"/>
          <w:sz w:val="28"/>
          <w:szCs w:val="28"/>
        </w:rPr>
        <w:t xml:space="preserve">ходятся в состоянии депрессии, у них после спада настроения </w:t>
      </w:r>
      <w:r w:rsidR="00CD4E95" w:rsidRPr="00666EFD">
        <w:rPr>
          <w:rFonts w:ascii="Times New Roman" w:hAnsi="Times New Roman" w:cs="Times New Roman"/>
          <w:sz w:val="28"/>
          <w:szCs w:val="28"/>
        </w:rPr>
        <w:t>всегда подъем.</w:t>
      </w:r>
    </w:p>
    <w:p w:rsidR="00CD4E95" w:rsidRPr="00666EFD" w:rsidRDefault="00CD4E95" w:rsidP="00CB1CB2">
      <w:pPr>
        <w:shd w:val="clear" w:color="auto" w:fill="FFFFFF"/>
        <w:spacing w:line="360" w:lineRule="auto"/>
        <w:ind w:right="14" w:firstLine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 xml:space="preserve">Когда у вас подъем настроения, то обычно жизнь вам кажется </w:t>
      </w:r>
      <w:r w:rsidRPr="00666EFD">
        <w:rPr>
          <w:rFonts w:ascii="Times New Roman" w:hAnsi="Times New Roman" w:cs="Times New Roman"/>
          <w:spacing w:val="-7"/>
          <w:sz w:val="28"/>
          <w:szCs w:val="28"/>
        </w:rPr>
        <w:t>прекрасной, у вас нет проблем, и вы не совершаете плохих поступ</w:t>
      </w:r>
      <w:r w:rsidRPr="00666EF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t xml:space="preserve">ков. Как только настроение падает, вам начинает казаться, что вам 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 xml:space="preserve">досталась самая плохая школа, самые плохие родители т. д. И вот </w:t>
      </w:r>
      <w:r w:rsidRPr="00666EFD">
        <w:rPr>
          <w:rFonts w:ascii="Times New Roman" w:hAnsi="Times New Roman" w:cs="Times New Roman"/>
          <w:spacing w:val="-8"/>
          <w:sz w:val="28"/>
          <w:szCs w:val="28"/>
        </w:rPr>
        <w:t xml:space="preserve">в этот момент очень важно, кто находится рядом с человеком. Если 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>он слышит слова поддержки: все будет хорошо, после черной по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softHyphen/>
        <w:t>лосы будет белая и т. д., то ему будет значительно легче выйти из состояния спада настроения, в обратном случае велик риск попа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>дания в компании, употребляющие ПАВ.</w:t>
      </w:r>
    </w:p>
    <w:p w:rsidR="001E5F24" w:rsidRPr="00666EFD" w:rsidRDefault="00CD4E95" w:rsidP="00CB1CB2">
      <w:pPr>
        <w:shd w:val="clear" w:color="auto" w:fill="FFFFFF"/>
        <w:spacing w:line="360" w:lineRule="auto"/>
        <w:ind w:left="14" w:right="14" w:firstLine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Наркотическая зависимость - </w:t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t>это процесс, содержащий 4 эта</w:t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>па, и как люб</w:t>
      </w:r>
      <w:r w:rsidR="001E5F24" w:rsidRPr="00666EFD">
        <w:rPr>
          <w:rFonts w:ascii="Times New Roman" w:hAnsi="Times New Roman" w:cs="Times New Roman"/>
          <w:sz w:val="28"/>
          <w:szCs w:val="28"/>
        </w:rPr>
        <w:t>ой процесс имеет начало и конец.</w:t>
      </w:r>
    </w:p>
    <w:p w:rsidR="00CD4E95" w:rsidRPr="00666EFD" w:rsidRDefault="00CD4E95" w:rsidP="00CB1CB2">
      <w:pPr>
        <w:shd w:val="clear" w:color="auto" w:fill="FFFFFF"/>
        <w:spacing w:line="360" w:lineRule="auto"/>
        <w:ind w:left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Сейчас я нарисую на доске мячик, который катится вниз.</w:t>
      </w:r>
    </w:p>
    <w:p w:rsidR="00CD4E95" w:rsidRPr="00666EFD" w:rsidRDefault="00CD4E95" w:rsidP="00CB1CB2">
      <w:pPr>
        <w:shd w:val="clear" w:color="auto" w:fill="FFFFFF"/>
        <w:tabs>
          <w:tab w:val="left" w:pos="151"/>
        </w:tabs>
        <w:spacing w:before="58" w:line="360" w:lineRule="auto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6E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66EFD">
        <w:rPr>
          <w:rFonts w:ascii="Times New Roman" w:hAnsi="Times New Roman" w:cs="Times New Roman"/>
          <w:b/>
          <w:bCs/>
          <w:spacing w:val="-1"/>
          <w:sz w:val="28"/>
          <w:szCs w:val="28"/>
        </w:rPr>
        <w:t>этап. Первые пробы</w:t>
      </w:r>
    </w:p>
    <w:p w:rsidR="00CD4E95" w:rsidRPr="00666EFD" w:rsidRDefault="00CD4E95" w:rsidP="00CB1CB2">
      <w:pPr>
        <w:shd w:val="clear" w:color="auto" w:fill="FFFFFF"/>
        <w:spacing w:line="360" w:lineRule="auto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4"/>
          <w:sz w:val="28"/>
          <w:szCs w:val="28"/>
        </w:rPr>
        <w:t xml:space="preserve">На первом этапе происходит знакомство с наркотиками, этот </w:t>
      </w:r>
      <w:r w:rsidRPr="00666EFD">
        <w:rPr>
          <w:rFonts w:ascii="Times New Roman" w:hAnsi="Times New Roman" w:cs="Times New Roman"/>
          <w:sz w:val="28"/>
          <w:szCs w:val="28"/>
        </w:rPr>
        <w:t>этап, поэтому и называется «первые пробы». Для этого этапа характерны:</w:t>
      </w:r>
    </w:p>
    <w:p w:rsidR="00CD4E95" w:rsidRPr="00666EFD" w:rsidRDefault="00CD4E95" w:rsidP="00CB1CB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7"/>
          <w:sz w:val="28"/>
          <w:szCs w:val="28"/>
        </w:rPr>
        <w:t>естественное любопытство, желание «просто попробовать»;</w:t>
      </w:r>
    </w:p>
    <w:p w:rsidR="00CD4E95" w:rsidRPr="00666EFD" w:rsidRDefault="00CD4E95" w:rsidP="00CB1CB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активный поиск новых видов «кайфа»;</w:t>
      </w:r>
    </w:p>
    <w:p w:rsidR="00CD4E95" w:rsidRPr="00666EFD" w:rsidRDefault="00CD4E95" w:rsidP="00CB1CB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lastRenderedPageBreak/>
        <w:t>неумение сказать «нет»;</w:t>
      </w:r>
    </w:p>
    <w:p w:rsidR="00CD4E95" w:rsidRPr="00666EFD" w:rsidRDefault="00CD4E95" w:rsidP="00CB1CB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трудности с пониманием собственных границ;</w:t>
      </w:r>
    </w:p>
    <w:p w:rsidR="00CD4E95" w:rsidRPr="00666EFD" w:rsidRDefault="00CD4E95" w:rsidP="00CB1CB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попадание под влияние различных мифов о наркотиках;</w:t>
      </w:r>
    </w:p>
    <w:p w:rsidR="00CD4E95" w:rsidRPr="00666EFD" w:rsidRDefault="00CD4E95" w:rsidP="00CB1CB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11"/>
          <w:sz w:val="28"/>
          <w:szCs w:val="28"/>
        </w:rPr>
        <w:t>страх прослыть «белой вороной» или «маменькиным сынком»;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562" w:hanging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3"/>
          <w:sz w:val="28"/>
          <w:szCs w:val="28"/>
        </w:rPr>
        <w:t xml:space="preserve">неосознанное желание убежать от сложностей жизни (или </w:t>
      </w:r>
      <w:r w:rsidRPr="00666EFD">
        <w:rPr>
          <w:rFonts w:ascii="Times New Roman" w:hAnsi="Times New Roman" w:cs="Times New Roman"/>
          <w:sz w:val="28"/>
          <w:szCs w:val="28"/>
        </w:rPr>
        <w:t>осознанное);</w:t>
      </w:r>
    </w:p>
    <w:p w:rsidR="00CD4E95" w:rsidRPr="00666EFD" w:rsidRDefault="00CD4E95" w:rsidP="00CB1CB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наплевательское отношение к себе и своей жизни;</w:t>
      </w:r>
    </w:p>
    <w:p w:rsidR="00CD4E95" w:rsidRPr="00666EFD" w:rsidRDefault="00CD4E95" w:rsidP="00CB1CB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желание сделать свою жизнь интересной и наполненной;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562" w:hanging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3"/>
          <w:sz w:val="28"/>
          <w:szCs w:val="28"/>
        </w:rPr>
        <w:t xml:space="preserve">незнание того, как на самом деле действуют наркотики на </w:t>
      </w:r>
      <w:r w:rsidRPr="00666EFD">
        <w:rPr>
          <w:rFonts w:ascii="Times New Roman" w:hAnsi="Times New Roman" w:cs="Times New Roman"/>
          <w:sz w:val="28"/>
          <w:szCs w:val="28"/>
        </w:rPr>
        <w:t>психику и организм человека.</w:t>
      </w:r>
    </w:p>
    <w:p w:rsidR="00CD4E95" w:rsidRPr="00666EFD" w:rsidRDefault="00CD4E95" w:rsidP="00CB1CB2">
      <w:pPr>
        <w:shd w:val="clear" w:color="auto" w:fill="FFFFFF"/>
        <w:spacing w:line="360" w:lineRule="auto"/>
        <w:ind w:left="3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>Есть два пути после первых проб:</w:t>
      </w:r>
    </w:p>
    <w:p w:rsidR="00CD4E95" w:rsidRPr="00666EFD" w:rsidRDefault="00CD4E95" w:rsidP="00CB1CB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331"/>
        <w:contextualSpacing/>
        <w:jc w:val="both"/>
        <w:rPr>
          <w:rFonts w:ascii="Times New Roman" w:hAnsi="Times New Roman" w:cs="Times New Roman"/>
          <w:i/>
          <w:iCs/>
          <w:spacing w:val="-12"/>
          <w:sz w:val="28"/>
          <w:szCs w:val="28"/>
          <w:lang w:val="en-US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полностью прекратить употребление;</w:t>
      </w:r>
    </w:p>
    <w:p w:rsidR="00CD4E95" w:rsidRPr="00666EFD" w:rsidRDefault="00CD4E95" w:rsidP="00CB1CB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ind w:left="7" w:firstLine="324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 xml:space="preserve">продолжить употребление, что неминуемо ведет к переходу 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>на следующий этап развития зависимости от наркотиков.</w:t>
      </w:r>
    </w:p>
    <w:p w:rsidR="00CD4E95" w:rsidRPr="00666EFD" w:rsidRDefault="00CD4E95" w:rsidP="00CB1CB2">
      <w:pPr>
        <w:shd w:val="clear" w:color="auto" w:fill="FFFFFF"/>
        <w:tabs>
          <w:tab w:val="left" w:pos="216"/>
        </w:tabs>
        <w:spacing w:before="6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1E5F24" w:rsidRPr="00666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EFD">
        <w:rPr>
          <w:rFonts w:ascii="Times New Roman" w:hAnsi="Times New Roman" w:cs="Times New Roman"/>
          <w:b/>
          <w:bCs/>
          <w:sz w:val="28"/>
          <w:szCs w:val="28"/>
        </w:rPr>
        <w:t>этап. Употреблять наркотики нравится</w:t>
      </w:r>
    </w:p>
    <w:p w:rsidR="00CD4E95" w:rsidRPr="00666EFD" w:rsidRDefault="00CD4E95" w:rsidP="00CB1CB2">
      <w:pPr>
        <w:shd w:val="clear" w:color="auto" w:fill="FFFFFF"/>
        <w:spacing w:line="360" w:lineRule="auto"/>
        <w:ind w:left="7" w:right="14" w:firstLine="3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3"/>
          <w:sz w:val="28"/>
          <w:szCs w:val="28"/>
        </w:rPr>
        <w:t>На второй этап попадают обычно те люди, которым «это со</w:t>
      </w:r>
      <w:r w:rsidRPr="00666EFD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 xml:space="preserve">стояние» понравилось. И мячик покатился вниз. 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>Для этого этапа характерно: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right="72" w:hanging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7"/>
          <w:sz w:val="28"/>
          <w:szCs w:val="28"/>
        </w:rPr>
        <w:t>осознанное желание получать «кайф» при помощи наркоти</w:t>
      </w:r>
      <w:r w:rsidRPr="00666EF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>ков;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поиск разумных оправданий употребления;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7" w:after="0" w:line="360" w:lineRule="auto"/>
        <w:ind w:left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>поиск «подходящей» компании;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right="58" w:hanging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8"/>
          <w:sz w:val="28"/>
          <w:szCs w:val="28"/>
        </w:rPr>
        <w:t>наркотики становятся необходимым атрибутом веселья и от</w:t>
      </w:r>
      <w:r w:rsidRPr="00666EFD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>дыха;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наркотики начинают использоваться как:</w:t>
      </w:r>
      <w:r w:rsidR="00CB1CB2" w:rsidRPr="00666EFD">
        <w:rPr>
          <w:rFonts w:ascii="Times New Roman" w:hAnsi="Times New Roman" w:cs="Times New Roman"/>
          <w:sz w:val="28"/>
          <w:szCs w:val="28"/>
        </w:rPr>
        <w:t>(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>средство против «комплексов»;</w:t>
      </w:r>
      <w:r w:rsidR="00CB1CB2" w:rsidRPr="00666EFD">
        <w:rPr>
          <w:rFonts w:ascii="Times New Roman" w:hAnsi="Times New Roman" w:cs="Times New Roman"/>
          <w:sz w:val="28"/>
          <w:szCs w:val="28"/>
        </w:rPr>
        <w:t xml:space="preserve"> </w:t>
      </w:r>
      <w:r w:rsidRPr="00666EFD">
        <w:rPr>
          <w:rFonts w:ascii="Times New Roman" w:hAnsi="Times New Roman" w:cs="Times New Roman"/>
          <w:spacing w:val="-4"/>
          <w:sz w:val="28"/>
          <w:szCs w:val="28"/>
        </w:rPr>
        <w:t>лекарство от стресса;</w:t>
      </w:r>
      <w:r w:rsidR="00CB1CB2" w:rsidRPr="00666EFD">
        <w:rPr>
          <w:rFonts w:ascii="Times New Roman" w:hAnsi="Times New Roman" w:cs="Times New Roman"/>
          <w:sz w:val="28"/>
          <w:szCs w:val="28"/>
        </w:rPr>
        <w:t xml:space="preserve"> </w:t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t>способ общения;</w:t>
      </w:r>
      <w:r w:rsidR="00CB1CB2" w:rsidRPr="00666EFD">
        <w:rPr>
          <w:rFonts w:ascii="Times New Roman" w:hAnsi="Times New Roman" w:cs="Times New Roman"/>
          <w:sz w:val="28"/>
          <w:szCs w:val="28"/>
        </w:rPr>
        <w:t xml:space="preserve"> </w:t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t>спутник сексуальных отношений;</w:t>
      </w:r>
    </w:p>
    <w:p w:rsidR="00CD4E95" w:rsidRPr="00666EFD" w:rsidRDefault="00CD4E95" w:rsidP="00CB1CB2">
      <w:pPr>
        <w:shd w:val="clear" w:color="auto" w:fill="FFFFFF"/>
        <w:tabs>
          <w:tab w:val="left" w:pos="540"/>
        </w:tabs>
        <w:spacing w:line="360" w:lineRule="auto"/>
        <w:ind w:left="540" w:right="36" w:hanging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z w:val="28"/>
          <w:szCs w:val="28"/>
        </w:rPr>
        <w:t>-</w:t>
      </w:r>
      <w:r w:rsidRPr="00666EFD">
        <w:rPr>
          <w:rFonts w:ascii="Times New Roman" w:hAnsi="Times New Roman" w:cs="Times New Roman"/>
          <w:sz w:val="28"/>
          <w:szCs w:val="28"/>
        </w:rPr>
        <w:tab/>
      </w:r>
      <w:r w:rsidRPr="00666EFD">
        <w:rPr>
          <w:rFonts w:ascii="Times New Roman" w:hAnsi="Times New Roman" w:cs="Times New Roman"/>
          <w:spacing w:val="-9"/>
          <w:sz w:val="28"/>
          <w:szCs w:val="28"/>
        </w:rPr>
        <w:t>можно заметить рост требуемой для получения нужных ощу</w:t>
      </w:r>
      <w:r w:rsidRPr="00666EFD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>щений дозы;</w:t>
      </w:r>
    </w:p>
    <w:p w:rsidR="00CD4E95" w:rsidRPr="00666EFD" w:rsidRDefault="00CD4E95" w:rsidP="00CB1CB2">
      <w:pPr>
        <w:shd w:val="clear" w:color="auto" w:fill="FFFFFF"/>
        <w:spacing w:line="360" w:lineRule="auto"/>
        <w:ind w:left="569" w:right="36" w:hanging="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>-' формируется особая «тусовка» - свои наркотики, своя музы</w:t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>ка, стиль одежды, юмор.</w:t>
      </w:r>
    </w:p>
    <w:p w:rsidR="00CD4E95" w:rsidRPr="00666EFD" w:rsidRDefault="00CD4E95" w:rsidP="00CB1CB2">
      <w:pPr>
        <w:shd w:val="clear" w:color="auto" w:fill="FFFFFF"/>
        <w:spacing w:line="360" w:lineRule="auto"/>
        <w:ind w:right="22" w:firstLine="3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8"/>
          <w:sz w:val="28"/>
          <w:szCs w:val="28"/>
        </w:rPr>
        <w:t xml:space="preserve">Если человек продолжает употреблять наркотики, он переходит </w:t>
      </w:r>
      <w:r w:rsidRPr="00666EFD">
        <w:rPr>
          <w:rFonts w:ascii="Times New Roman" w:hAnsi="Times New Roman" w:cs="Times New Roman"/>
          <w:spacing w:val="-4"/>
          <w:sz w:val="28"/>
          <w:szCs w:val="28"/>
        </w:rPr>
        <w:t xml:space="preserve">с меньших доз на большие, и с менее сильных веществ на более </w:t>
      </w:r>
      <w:r w:rsidRPr="00666EFD">
        <w:rPr>
          <w:rFonts w:ascii="Times New Roman" w:hAnsi="Times New Roman" w:cs="Times New Roman"/>
          <w:sz w:val="28"/>
          <w:szCs w:val="28"/>
        </w:rPr>
        <w:t>сильные.</w:t>
      </w:r>
    </w:p>
    <w:p w:rsidR="00CD4E95" w:rsidRPr="00666EFD" w:rsidRDefault="00CD4E95" w:rsidP="006956E1">
      <w:pPr>
        <w:shd w:val="clear" w:color="auto" w:fill="FFFFFF"/>
        <w:spacing w:line="360" w:lineRule="auto"/>
        <w:ind w:left="7" w:right="14" w:firstLine="331"/>
        <w:contextualSpacing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666EFD">
        <w:rPr>
          <w:rFonts w:ascii="Times New Roman" w:hAnsi="Times New Roman" w:cs="Times New Roman"/>
          <w:spacing w:val="-8"/>
          <w:sz w:val="28"/>
          <w:szCs w:val="28"/>
        </w:rPr>
        <w:t>Когда человек попадает на 2 этап зависимости</w:t>
      </w:r>
      <w:r w:rsidR="00CB1CB2" w:rsidRPr="00666EFD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666EFD">
        <w:rPr>
          <w:rFonts w:ascii="Times New Roman" w:hAnsi="Times New Roman" w:cs="Times New Roman"/>
          <w:spacing w:val="-8"/>
          <w:sz w:val="28"/>
          <w:szCs w:val="28"/>
        </w:rPr>
        <w:t xml:space="preserve"> он понимает, что то, что он употребляет наркотики, близкие ему люди не одобрят, но </w:t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t xml:space="preserve">ему это состояние </w:t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нравится, и поэтому он вынужден оправдывать </w:t>
      </w:r>
      <w:r w:rsidRPr="00666EFD">
        <w:rPr>
          <w:rFonts w:ascii="Times New Roman" w:hAnsi="Times New Roman" w:cs="Times New Roman"/>
          <w:spacing w:val="-9"/>
          <w:sz w:val="28"/>
          <w:szCs w:val="28"/>
        </w:rPr>
        <w:t>свое поведение, и вот тогда возникают различные мифы, например: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4"/>
          <w:sz w:val="28"/>
          <w:szCs w:val="28"/>
        </w:rPr>
        <w:t>От одного раза зависимости не бывает...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Я </w:t>
      </w:r>
      <w:r w:rsidRPr="00666EFD">
        <w:rPr>
          <w:rFonts w:ascii="Times New Roman" w:hAnsi="Times New Roman" w:cs="Times New Roman"/>
          <w:spacing w:val="-4"/>
          <w:sz w:val="28"/>
          <w:szCs w:val="28"/>
        </w:rPr>
        <w:t>буду контролировать себя...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4"/>
          <w:sz w:val="28"/>
          <w:szCs w:val="28"/>
        </w:rPr>
        <w:t>Я сильный, буду держать себя в руках...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3"/>
          <w:sz w:val="28"/>
          <w:szCs w:val="28"/>
        </w:rPr>
        <w:t>Те, кто стали наркоманами - слабые и безвольные...</w:t>
      </w:r>
    </w:p>
    <w:p w:rsidR="00CD4E95" w:rsidRPr="00666EFD" w:rsidRDefault="00CD4E95" w:rsidP="00CB1CB2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4"/>
          <w:sz w:val="28"/>
          <w:szCs w:val="28"/>
        </w:rPr>
        <w:t>Конопля не наркотик, от нее не бывает зависимости...</w:t>
      </w:r>
    </w:p>
    <w:p w:rsidR="00CD4E95" w:rsidRPr="00666EFD" w:rsidRDefault="00CD4E95" w:rsidP="006956E1">
      <w:pPr>
        <w:shd w:val="clear" w:color="auto" w:fill="FFFFFF"/>
        <w:tabs>
          <w:tab w:val="left" w:pos="562"/>
        </w:tabs>
        <w:spacing w:line="360" w:lineRule="auto"/>
        <w:ind w:left="7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66EFD">
        <w:rPr>
          <w:rFonts w:ascii="Times New Roman" w:hAnsi="Times New Roman" w:cs="Times New Roman"/>
          <w:sz w:val="28"/>
          <w:szCs w:val="28"/>
        </w:rPr>
        <w:tab/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>Когда почувствую, что начинается зависимость, - брошу...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666EFD">
        <w:rPr>
          <w:rFonts w:ascii="Times New Roman" w:hAnsi="Times New Roman" w:cs="Times New Roman"/>
          <w:spacing w:val="-4"/>
          <w:sz w:val="28"/>
          <w:szCs w:val="28"/>
        </w:rPr>
        <w:t>Если человек не прекращает употребление, начинается следу</w:t>
      </w:r>
      <w:r w:rsidRPr="00666EF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>ющая стадия развития зависимости.</w:t>
      </w:r>
    </w:p>
    <w:p w:rsidR="00CD4E95" w:rsidRPr="00666EFD" w:rsidRDefault="00CD4E95" w:rsidP="00CB1CB2">
      <w:pPr>
        <w:shd w:val="clear" w:color="auto" w:fill="FFFFFF"/>
        <w:spacing w:before="6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III</w:t>
      </w:r>
      <w:r w:rsidRPr="00666E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этап. Возникают проблемы</w:t>
      </w:r>
    </w:p>
    <w:p w:rsidR="00CD4E95" w:rsidRPr="00666EFD" w:rsidRDefault="00CD4E95" w:rsidP="00CB1CB2">
      <w:pPr>
        <w:shd w:val="clear" w:color="auto" w:fill="FFFFFF"/>
        <w:spacing w:line="360" w:lineRule="auto"/>
        <w:ind w:left="324" w:right="24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 xml:space="preserve">Мячик катится все дальше вниз. </w:t>
      </w:r>
      <w:r w:rsidRPr="00666EFD">
        <w:rPr>
          <w:rFonts w:ascii="Times New Roman" w:hAnsi="Times New Roman" w:cs="Times New Roman"/>
          <w:spacing w:val="-4"/>
          <w:sz w:val="28"/>
          <w:szCs w:val="28"/>
        </w:rPr>
        <w:t>Для этого этапа характерны: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hanging="2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9"/>
          <w:sz w:val="28"/>
          <w:szCs w:val="28"/>
        </w:rPr>
        <w:t xml:space="preserve">проблемы со здоровьем (ломка, неприятные ощущения после 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>употребления, инфекционные заболевания);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3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11"/>
          <w:sz w:val="28"/>
          <w:szCs w:val="28"/>
        </w:rPr>
        <w:t>потеря контроля над поведением (травмы, насилие, криминал);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right="7" w:hanging="2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4"/>
          <w:sz w:val="28"/>
          <w:szCs w:val="28"/>
        </w:rPr>
        <w:t>неразборчивость в сексе (венерические заболевания, неже</w:t>
      </w:r>
      <w:r w:rsidRPr="00666EFD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>лательная беременность, проблемы в отношениях);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3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скандалы в семье;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3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проблемы с учебой, неприятности в школе;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60" w:lineRule="auto"/>
        <w:ind w:left="547" w:right="7" w:hanging="2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финансовые трудности (долги, продажа вещей из дома, по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>стоянный поиск денег);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158"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конфликты с друзьями;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4"/>
          <w:sz w:val="28"/>
          <w:szCs w:val="28"/>
        </w:rPr>
        <w:t>основной круг общения - те, кто употребляет наркотики;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конфликты с законом, приводы в милицию.</w:t>
      </w:r>
    </w:p>
    <w:p w:rsidR="00CD4E95" w:rsidRPr="00666EFD" w:rsidRDefault="006956E1" w:rsidP="006956E1">
      <w:pPr>
        <w:shd w:val="clear" w:color="auto" w:fill="FFFFFF"/>
        <w:spacing w:line="360" w:lineRule="auto"/>
        <w:ind w:right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z w:val="28"/>
          <w:szCs w:val="28"/>
        </w:rPr>
        <w:t xml:space="preserve">    </w:t>
      </w:r>
      <w:r w:rsidR="00CD4E95" w:rsidRPr="00666EFD">
        <w:rPr>
          <w:rFonts w:ascii="Times New Roman" w:hAnsi="Times New Roman" w:cs="Times New Roman"/>
          <w:spacing w:val="-2"/>
          <w:sz w:val="28"/>
          <w:szCs w:val="28"/>
        </w:rPr>
        <w:t xml:space="preserve">На этом этапе возникает физическая зависимость. Наркотик </w:t>
      </w:r>
      <w:r w:rsidR="00CD4E95" w:rsidRPr="00666EFD">
        <w:rPr>
          <w:rFonts w:ascii="Times New Roman" w:hAnsi="Times New Roman" w:cs="Times New Roman"/>
          <w:spacing w:val="-7"/>
          <w:sz w:val="28"/>
          <w:szCs w:val="28"/>
        </w:rPr>
        <w:t>не приносит желаемого удовольствия, а употребляется для приве</w:t>
      </w:r>
      <w:r w:rsidR="00CD4E95" w:rsidRPr="00666EF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CD4E95" w:rsidRPr="00666EFD">
        <w:rPr>
          <w:rFonts w:ascii="Times New Roman" w:hAnsi="Times New Roman" w:cs="Times New Roman"/>
          <w:sz w:val="28"/>
          <w:szCs w:val="28"/>
        </w:rPr>
        <w:t>дения организма в нормальное состояние.</w:t>
      </w:r>
    </w:p>
    <w:p w:rsidR="00CD4E95" w:rsidRPr="00666EFD" w:rsidRDefault="00CD4E95" w:rsidP="00CB1CB2">
      <w:pPr>
        <w:shd w:val="clear" w:color="auto" w:fill="FFFFFF"/>
        <w:spacing w:line="360" w:lineRule="auto"/>
        <w:ind w:left="36" w:right="7" w:firstLine="2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8"/>
          <w:sz w:val="28"/>
          <w:szCs w:val="28"/>
        </w:rPr>
        <w:lastRenderedPageBreak/>
        <w:t>Прекратить употребление на этой стадии самостоятельно прак</w:t>
      </w:r>
      <w:r w:rsidRPr="00666EFD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666EFD">
        <w:rPr>
          <w:rFonts w:ascii="Times New Roman" w:hAnsi="Times New Roman" w:cs="Times New Roman"/>
          <w:spacing w:val="-7"/>
          <w:sz w:val="28"/>
          <w:szCs w:val="28"/>
        </w:rPr>
        <w:t>тически невозможно, необходима помощь специалистов. Продол</w:t>
      </w:r>
      <w:r w:rsidRPr="00666EF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t xml:space="preserve">жение употребления обязательно ведет к переходу на следующий </w:t>
      </w:r>
      <w:r w:rsidRPr="00666EFD">
        <w:rPr>
          <w:rFonts w:ascii="Times New Roman" w:hAnsi="Times New Roman" w:cs="Times New Roman"/>
          <w:sz w:val="28"/>
          <w:szCs w:val="28"/>
        </w:rPr>
        <w:t>этап развития зависимости.</w:t>
      </w:r>
    </w:p>
    <w:p w:rsidR="00CD4E95" w:rsidRPr="00666EFD" w:rsidRDefault="00CD4E95" w:rsidP="00CB1CB2">
      <w:pPr>
        <w:shd w:val="clear" w:color="auto" w:fill="FFFFFF"/>
        <w:spacing w:before="58" w:line="360" w:lineRule="auto"/>
        <w:ind w:left="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IV</w:t>
      </w:r>
      <w:r w:rsidRPr="00666E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этап. Употребление наркотиков становится целью</w:t>
      </w:r>
    </w:p>
    <w:p w:rsidR="00CD4E95" w:rsidRPr="00666EFD" w:rsidRDefault="00CD4E95" w:rsidP="00CB1CB2">
      <w:pPr>
        <w:shd w:val="clear" w:color="auto" w:fill="FFFFFF"/>
        <w:spacing w:line="360" w:lineRule="auto"/>
        <w:ind w:left="36" w:firstLine="3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7"/>
          <w:sz w:val="28"/>
          <w:szCs w:val="28"/>
        </w:rPr>
        <w:t>На четвертом этапе наш мячик попадает в круговорот, из кото</w:t>
      </w:r>
      <w:r w:rsidRPr="00666EFD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 xml:space="preserve">рого выбраться трудно. Скатиться всегда просто, а вот вернуться </w:t>
      </w:r>
      <w:r w:rsidRPr="00666EFD">
        <w:rPr>
          <w:rFonts w:ascii="Times New Roman" w:hAnsi="Times New Roman" w:cs="Times New Roman"/>
          <w:sz w:val="28"/>
          <w:szCs w:val="28"/>
        </w:rPr>
        <w:t>назад, как видите, очень сложно.</w:t>
      </w:r>
    </w:p>
    <w:p w:rsidR="00CD4E95" w:rsidRPr="00666EFD" w:rsidRDefault="00CD4E95" w:rsidP="00CB1CB2">
      <w:pPr>
        <w:shd w:val="clear" w:color="auto" w:fill="FFFFFF"/>
        <w:spacing w:line="360" w:lineRule="auto"/>
        <w:ind w:left="3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Для этого этапа характерно: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употребление ради употребления;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постоянная потребность в наркотиках;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использование крайних средств, в поисках дозы;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разрушение нравственных ценностей;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апатия и нежелание жить, утрата смысла существования;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>попытки самоубийства;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533" w:hanging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6"/>
          <w:sz w:val="28"/>
          <w:szCs w:val="28"/>
        </w:rPr>
        <w:t>серьезные проблемы со здоровьем, возникновение хрониче</w:t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666EFD">
        <w:rPr>
          <w:rFonts w:ascii="Times New Roman" w:hAnsi="Times New Roman" w:cs="Times New Roman"/>
          <w:sz w:val="28"/>
          <w:szCs w:val="28"/>
        </w:rPr>
        <w:t>ских заболеваний;</w:t>
      </w:r>
    </w:p>
    <w:p w:rsidR="00CD4E95" w:rsidRPr="00666EFD" w:rsidRDefault="00CD4E95" w:rsidP="00CB1CB2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left="3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spacing w:val="-5"/>
          <w:sz w:val="28"/>
          <w:szCs w:val="28"/>
        </w:rPr>
        <w:t>разрыв с семьей, друзьями, обществом.</w:t>
      </w:r>
    </w:p>
    <w:p w:rsidR="00CD4E95" w:rsidRPr="00666EFD" w:rsidRDefault="00CD4E95" w:rsidP="00CB1CB2">
      <w:pPr>
        <w:shd w:val="clear" w:color="auto" w:fill="FFFFFF"/>
        <w:spacing w:line="360" w:lineRule="auto"/>
        <w:ind w:left="29" w:right="7" w:firstLine="31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66EFD">
        <w:rPr>
          <w:rFonts w:ascii="Times New Roman" w:hAnsi="Times New Roman" w:cs="Times New Roman"/>
          <w:spacing w:val="-9"/>
          <w:sz w:val="28"/>
          <w:szCs w:val="28"/>
        </w:rPr>
        <w:t>На этой стадии, если человек не прекращает употреблять нарко</w:t>
      </w:r>
      <w:r w:rsidRPr="00666EFD">
        <w:rPr>
          <w:rFonts w:ascii="Times New Roman" w:hAnsi="Times New Roman" w:cs="Times New Roman"/>
          <w:spacing w:val="-9"/>
          <w:sz w:val="28"/>
          <w:szCs w:val="28"/>
        </w:rPr>
        <w:softHyphen/>
        <w:t xml:space="preserve">тики, он погибает. Статистика говорит о том, что из 100 заболевших </w:t>
      </w:r>
      <w:r w:rsidRPr="00666EFD">
        <w:rPr>
          <w:rFonts w:ascii="Times New Roman" w:hAnsi="Times New Roman" w:cs="Times New Roman"/>
          <w:spacing w:val="-5"/>
          <w:sz w:val="28"/>
          <w:szCs w:val="28"/>
        </w:rPr>
        <w:t xml:space="preserve">наркоманией выздоравливает только 3%, т. е. из 100 заболевших </w:t>
      </w:r>
      <w:r w:rsidRPr="00666EFD">
        <w:rPr>
          <w:rFonts w:ascii="Times New Roman" w:hAnsi="Times New Roman" w:cs="Times New Roman"/>
          <w:spacing w:val="-6"/>
          <w:sz w:val="28"/>
          <w:szCs w:val="28"/>
        </w:rPr>
        <w:t>только 3 человека выживает, все остальные просто умирают.</w:t>
      </w:r>
    </w:p>
    <w:p w:rsidR="00E33DEA" w:rsidRPr="00666EFD" w:rsidRDefault="0043191D" w:rsidP="0050490F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>Классный руководитель</w:t>
      </w:r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>:  Ребята, </w:t>
      </w:r>
      <w:r w:rsidR="006956E1" w:rsidRPr="00666EFD">
        <w:rPr>
          <w:rFonts w:ascii="Times New Roman" w:eastAsia="Times New Roman" w:hAnsi="Times New Roman" w:cs="Times New Roman"/>
          <w:sz w:val="28"/>
          <w:szCs w:val="28"/>
        </w:rPr>
        <w:t xml:space="preserve">предлагаю поработать над темой нашего классного часа в группах. </w:t>
      </w:r>
    </w:p>
    <w:p w:rsidR="00E33DEA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i/>
          <w:sz w:val="28"/>
          <w:szCs w:val="28"/>
        </w:rPr>
        <w:t>Задание группам.</w:t>
      </w:r>
    </w:p>
    <w:p w:rsidR="00E33DEA" w:rsidRPr="00666EFD" w:rsidRDefault="00E33DEA" w:rsidP="00CB1CB2">
      <w:pPr>
        <w:shd w:val="clear" w:color="auto" w:fill="FFFFFF"/>
        <w:spacing w:line="360" w:lineRule="auto"/>
        <w:ind w:left="29" w:right="7" w:firstLine="3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Задание №</w:t>
      </w:r>
      <w:r w:rsidR="00717DD9" w:rsidRPr="00666E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Участники каждой команды представляю</w:t>
      </w:r>
      <w:r w:rsidR="006956E1" w:rsidRPr="00666EFD">
        <w:rPr>
          <w:rFonts w:ascii="Times New Roman" w:eastAsia="Times New Roman" w:hAnsi="Times New Roman" w:cs="Times New Roman"/>
          <w:sz w:val="28"/>
          <w:szCs w:val="28"/>
        </w:rPr>
        <w:t>т собой редакцию молодежной газе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ты или  журнала. Они получают письма, разного содержания от подростков. Задача группы:  сочинить ответ, способный, по их мнению, разрешить возникшую проблему. Время работы  </w:t>
      </w:r>
      <w:r w:rsidR="00E3762E" w:rsidRPr="00666EF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 минут. Письмо №1 «Я была на вечеринке в незнакомой компании, и меня уговорили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lastRenderedPageBreak/>
        <w:t> принять  наркотики (уколоться). Мне стало интересно, я согласилась.  Теперь я думаю: «А вдруг я  уже наркоманка?». Ребята из той компании меня разыскивали, приходили в школу.  Я  вынуждена прятаться, сижу дома. Что мне теперь делать?» Письмо №2 «У меня есть друг, мы вместе учимся. Летом на даче он познакомился с  другими ребятами, которые курят и пьют водку. Теперь он большую часть время проводит  с ними. Мне он нравится. Я не хочу его потерять. Но мне больно и обидно смотреть, как он  катится в пропасть. Я очень хочу ему помочь, чтобы он не превратился в алкоголика.  Посоветуйте, как?»</w:t>
      </w:r>
    </w:p>
    <w:p w:rsidR="0050490F" w:rsidRPr="00666EFD" w:rsidRDefault="0050490F" w:rsidP="00CB1CB2">
      <w:pPr>
        <w:shd w:val="clear" w:color="auto" w:fill="FFFFFF"/>
        <w:spacing w:line="360" w:lineRule="auto"/>
        <w:ind w:left="29" w:right="7" w:firstLine="310"/>
        <w:contextualSpacing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i/>
          <w:sz w:val="28"/>
          <w:szCs w:val="28"/>
        </w:rPr>
        <w:t xml:space="preserve">Обсуждение. </w:t>
      </w:r>
    </w:p>
    <w:p w:rsidR="00717DD9" w:rsidRPr="00666EFD" w:rsidRDefault="00717DD9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Учитель:  </w:t>
      </w:r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> Ребята, а как вы думаете, можно ли наркоманию и токсикоманию назвать болезнью?  Возможно ли лечение наркомании?  На эти и некоторые другие вопросы мы ответим, выполнив 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 xml:space="preserve"> задание. </w:t>
      </w:r>
    </w:p>
    <w:p w:rsidR="00E33DEA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Задание № </w:t>
      </w:r>
      <w:r w:rsidR="00717DD9" w:rsidRPr="00666E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490F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Мифы о наркомании  </w:t>
      </w:r>
    </w:p>
    <w:p w:rsidR="00E3762E" w:rsidRPr="00666EFD" w:rsidRDefault="00E33DEA" w:rsidP="00BE61DE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t> группа получает миф, обсуждает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выражает свое согласие или несогласие с</w:t>
      </w:r>
      <w:bookmarkStart w:id="0" w:name="_GoBack"/>
      <w:bookmarkEnd w:id="0"/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предложенным утверждением. Время – 1минута. </w:t>
      </w:r>
      <w:r w:rsidRPr="00666EFD">
        <w:rPr>
          <w:rFonts w:ascii="Times New Roman" w:eastAsia="Times New Roman" w:hAnsi="Times New Roman" w:cs="Times New Roman"/>
          <w:sz w:val="28"/>
          <w:szCs w:val="28"/>
          <w:u w:val="single"/>
        </w:rPr>
        <w:t>Миф №1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  Употребление наркотиков не боле</w:t>
      </w:r>
      <w:r w:rsidR="00E3762E" w:rsidRPr="00666EFD">
        <w:rPr>
          <w:rFonts w:ascii="Times New Roman" w:eastAsia="Times New Roman" w:hAnsi="Times New Roman" w:cs="Times New Roman"/>
          <w:sz w:val="28"/>
          <w:szCs w:val="28"/>
        </w:rPr>
        <w:t>знь, а баловство, дурная привычк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</w:p>
    <w:p w:rsidR="0050490F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i/>
          <w:sz w:val="28"/>
          <w:szCs w:val="28"/>
        </w:rPr>
        <w:t>Правда: (вариант ответа)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Употребление наркотиков очень скоро приводит к возникновению болезни, </w:t>
      </w:r>
    </w:p>
    <w:p w:rsidR="0050490F" w:rsidRPr="00666EFD" w:rsidRDefault="0050490F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FD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proofErr w:type="gramEnd"/>
      <w:r w:rsidRPr="00666EFD">
        <w:rPr>
          <w:rFonts w:ascii="Times New Roman" w:eastAsia="Times New Roman" w:hAnsi="Times New Roman" w:cs="Times New Roman"/>
          <w:sz w:val="28"/>
          <w:szCs w:val="28"/>
        </w:rPr>
        <w:t> которой </w:t>
      </w:r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> наркомания. Основным симптомом этой страшной болезни является зависимость  от употребления наркотика, который начинает </w:t>
      </w:r>
    </w:p>
    <w:p w:rsidR="0050490F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играть в обмене веществ человека такую же  роль, как воздух, вода и пища. </w:t>
      </w:r>
    </w:p>
    <w:p w:rsidR="0050490F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Если эту болезнь вовремя не остановить, то она приводит к  </w:t>
      </w:r>
      <w:proofErr w:type="gramStart"/>
      <w:r w:rsidRPr="00666EFD">
        <w:rPr>
          <w:rFonts w:ascii="Times New Roman" w:eastAsia="Times New Roman" w:hAnsi="Times New Roman" w:cs="Times New Roman"/>
          <w:sz w:val="28"/>
          <w:szCs w:val="28"/>
        </w:rPr>
        <w:t>ранней</w:t>
      </w:r>
      <w:proofErr w:type="gramEnd"/>
      <w:r w:rsidRPr="00666EFD">
        <w:rPr>
          <w:rFonts w:ascii="Times New Roman" w:eastAsia="Times New Roman" w:hAnsi="Times New Roman" w:cs="Times New Roman"/>
          <w:sz w:val="28"/>
          <w:szCs w:val="28"/>
        </w:rPr>
        <w:t> и </w:t>
      </w:r>
    </w:p>
    <w:p w:rsidR="00717DD9" w:rsidRPr="00666EFD" w:rsidRDefault="0050490F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мучительной смерти, </w:t>
      </w:r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 xml:space="preserve"> так как изменения в организме становятся необратимыми. </w:t>
      </w:r>
    </w:p>
    <w:p w:rsidR="00717DD9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  <w:u w:val="single"/>
        </w:rPr>
        <w:t>Миф №2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Наркомания излечима.</w:t>
      </w:r>
    </w:p>
    <w:p w:rsidR="0050490F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i/>
          <w:sz w:val="28"/>
          <w:szCs w:val="28"/>
        </w:rPr>
        <w:t xml:space="preserve"> Правда: (вариант ответа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) Наркомания неизлечима, иногда болезнь переходит в скрытую форму и стоит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lastRenderedPageBreak/>
        <w:t> после  долгого лечения хоть раз попробовать наркотик, как болез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t>нь вспыхивает снова, приобретая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более тяжелые формы. Поэтому считается, что </w:t>
      </w:r>
    </w:p>
    <w:p w:rsidR="00717DD9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наркоман, даже длительное время  воздержавшийся от употребления наркотиков, является хронически больным. </w:t>
      </w:r>
      <w:r w:rsidRPr="00666EF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Миф №3  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Наркотиками могут поделиться просто так, по доброте душевной. </w:t>
      </w:r>
    </w:p>
    <w:p w:rsidR="0050490F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i/>
          <w:sz w:val="28"/>
          <w:szCs w:val="28"/>
        </w:rPr>
        <w:t>Правда: (вариант ответа)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Есть такая поговорка: « Бесплатный сыр бывает только в мышеловке». </w:t>
      </w:r>
    </w:p>
    <w:p w:rsidR="0050490F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Наркотики сначала  предлагают бесплатно, человек привыкает, и тогда с него начинают требовать деньги.  Организму с каждым разом требуется все </w:t>
      </w:r>
    </w:p>
    <w:p w:rsidR="00717DD9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больше наркотика и денег, соответственно, тоже.  И вот уже для того, чтобы каждый день иметь свою дозу, наркоман начинает приучать к  наркотикам своих знакомых. За каждого новичка он получает бесплатную дозу. </w:t>
      </w:r>
    </w:p>
    <w:p w:rsidR="00666EFD" w:rsidRPr="00666EFD" w:rsidRDefault="00666EFD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Классный </w:t>
      </w:r>
      <w:r w:rsidR="0043191D"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>руководитель</w:t>
      </w:r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>:  Многие ошибочно </w:t>
      </w:r>
      <w:proofErr w:type="spellStart"/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>полагают</w:t>
      </w:r>
      <w:proofErr w:type="gramStart"/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="00E33DEA" w:rsidRPr="00666EFD">
        <w:rPr>
          <w:rFonts w:ascii="Times New Roman" w:eastAsia="Times New Roman" w:hAnsi="Times New Roman" w:cs="Times New Roman"/>
          <w:sz w:val="28"/>
          <w:szCs w:val="28"/>
        </w:rPr>
        <w:t> приобретение и </w:t>
      </w:r>
    </w:p>
    <w:p w:rsidR="0050490F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употребление </w:t>
      </w:r>
    </w:p>
    <w:p w:rsidR="0050490F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EFD">
        <w:rPr>
          <w:rFonts w:ascii="Times New Roman" w:eastAsia="Times New Roman" w:hAnsi="Times New Roman" w:cs="Times New Roman"/>
          <w:sz w:val="28"/>
          <w:szCs w:val="28"/>
        </w:rPr>
        <w:t>наркотиков</w:t>
      </w:r>
      <w:proofErr w:type="gramEnd"/>
      <w:r w:rsidRPr="00666EFD">
        <w:rPr>
          <w:rFonts w:ascii="Times New Roman" w:eastAsia="Times New Roman" w:hAnsi="Times New Roman" w:cs="Times New Roman"/>
          <w:sz w:val="28"/>
          <w:szCs w:val="28"/>
        </w:rPr>
        <w:t> не влечёт за  собой ни </w:t>
      </w:r>
      <w:proofErr w:type="gramStart"/>
      <w:r w:rsidRPr="00666EFD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 ответственности. 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softHyphen/>
        <w:t> Ребята, а как вы думаете, какие виды наказания предусмотрены за</w:t>
      </w:r>
    </w:p>
    <w:p w:rsidR="00717DD9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 наркопреступления. </w:t>
      </w:r>
    </w:p>
    <w:p w:rsidR="00717DD9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Задание № </w:t>
      </w:r>
      <w:r w:rsidR="00717DD9" w:rsidRPr="00666E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762E" w:rsidRPr="00666EF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Наркотики и ответственность</w:t>
      </w:r>
      <w:proofErr w:type="gramStart"/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666EFD">
        <w:rPr>
          <w:rFonts w:ascii="Times New Roman" w:eastAsia="Times New Roman" w:hAnsi="Times New Roman" w:cs="Times New Roman"/>
          <w:sz w:val="28"/>
          <w:szCs w:val="28"/>
        </w:rPr>
        <w:t>аждой команде дают по три задания. После пяти минут обдумывания команды называют  вид наказания за </w:t>
      </w:r>
      <w:proofErr w:type="spellStart"/>
      <w:r w:rsidRPr="00666EFD">
        <w:rPr>
          <w:rFonts w:ascii="Times New Roman" w:eastAsia="Times New Roman" w:hAnsi="Times New Roman" w:cs="Times New Roman"/>
          <w:sz w:val="28"/>
          <w:szCs w:val="28"/>
        </w:rPr>
        <w:t>наркопреступления</w:t>
      </w:r>
      <w:proofErr w:type="spellEnd"/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DD9" w:rsidRPr="00666EFD" w:rsidRDefault="00E33DEA" w:rsidP="00CB1CB2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Вопросы </w:t>
      </w:r>
      <w:r w:rsidR="00717DD9" w:rsidRPr="00666EFD">
        <w:rPr>
          <w:rFonts w:ascii="Times New Roman" w:eastAsia="Times New Roman" w:hAnsi="Times New Roman" w:cs="Times New Roman"/>
          <w:sz w:val="28"/>
          <w:szCs w:val="28"/>
        </w:rPr>
        <w:t xml:space="preserve">к группам. </w:t>
      </w:r>
    </w:p>
    <w:p w:rsidR="00717DD9" w:rsidRPr="00666EFD" w:rsidRDefault="00E33DEA" w:rsidP="00CB1CB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За приобретение и хранение </w:t>
      </w:r>
      <w:r w:rsidR="00717DD9" w:rsidRPr="00666EFD">
        <w:rPr>
          <w:rFonts w:ascii="Times New Roman" w:eastAsia="Times New Roman" w:hAnsi="Times New Roman" w:cs="Times New Roman"/>
          <w:sz w:val="28"/>
          <w:szCs w:val="28"/>
        </w:rPr>
        <w:t>наркотика?</w:t>
      </w:r>
    </w:p>
    <w:p w:rsidR="0050490F" w:rsidRPr="00666EFD" w:rsidRDefault="00E33DEA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Ответ: лишение свободы на срок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t> до 3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softHyphen/>
        <w:t>х лет 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softHyphen/>
        <w:t> ст. 228 УК РФ. 2 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За сбыт наркотика или попытку сбыта (продажи, дарения, обмена, уплаты долгов). </w:t>
      </w:r>
    </w:p>
    <w:p w:rsidR="0050490F" w:rsidRPr="00666EFD" w:rsidRDefault="00E33DEA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Ответ: лишение свободы от 3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softHyphen/>
        <w:t>х до 7 лет с конфискацией имущества 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 ст. 228 УК РФ. </w:t>
      </w:r>
    </w:p>
    <w:p w:rsidR="00E33DEA" w:rsidRPr="00666EFD" w:rsidRDefault="00E33DEA" w:rsidP="0050490F">
      <w:pPr>
        <w:pStyle w:val="a5"/>
        <w:shd w:val="clear" w:color="auto" w:fill="FFFFFF"/>
        <w:spacing w:line="360" w:lineRule="auto"/>
        <w:ind w:left="405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3. За употребление наркотиков. Ответ:   административное наказание;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на учет в органах милиции; 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lastRenderedPageBreak/>
        <w:t>на учет у нарколога;  приеме экзаменов на право 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t>вождения автомобиля;          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приобретении охотничьего ружья;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трудоустройстве.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Задание № 4. Творческая работа учащихся по написанию </w:t>
      </w:r>
      <w:proofErr w:type="spellStart"/>
      <w:r w:rsidRPr="00666EFD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666EFD">
        <w:rPr>
          <w:rFonts w:ascii="Times New Roman" w:eastAsia="Times New Roman" w:hAnsi="Times New Roman" w:cs="Times New Roman"/>
          <w:sz w:val="28"/>
          <w:szCs w:val="28"/>
        </w:rPr>
        <w:t>.  Каждая группа в 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течение 3 минут пишет </w:t>
      </w:r>
      <w:proofErr w:type="gramStart"/>
      <w:r w:rsidRPr="00666EFD">
        <w:rPr>
          <w:rFonts w:ascii="Times New Roman" w:eastAsia="Times New Roman" w:hAnsi="Times New Roman" w:cs="Times New Roman"/>
          <w:sz w:val="28"/>
          <w:szCs w:val="28"/>
        </w:rPr>
        <w:t>свой</w:t>
      </w:r>
      <w:proofErr w:type="gramEnd"/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 синквейн, затем представители зачитывают  варианты. </w:t>
      </w:r>
    </w:p>
    <w:p w:rsidR="0050490F" w:rsidRPr="00666EFD" w:rsidRDefault="0050490F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6EFD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17DD9" w:rsidRPr="00666EFD">
        <w:rPr>
          <w:rFonts w:ascii="Times New Roman" w:eastAsia="Times New Roman" w:hAnsi="Times New Roman" w:cs="Times New Roman"/>
          <w:sz w:val="28"/>
          <w:szCs w:val="28"/>
        </w:rPr>
        <w:t xml:space="preserve">это особая краткая запись основной обсуждаемой проблемы с учетом ряда  требований.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Правила написания </w:t>
      </w:r>
      <w:proofErr w:type="spellStart"/>
      <w:r w:rsidRPr="00666EFD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666EFD">
        <w:rPr>
          <w:rFonts w:ascii="Times New Roman" w:eastAsia="Times New Roman" w:hAnsi="Times New Roman" w:cs="Times New Roman"/>
          <w:sz w:val="28"/>
          <w:szCs w:val="28"/>
        </w:rPr>
        <w:t>: В </w:t>
      </w:r>
      <w:proofErr w:type="spellStart"/>
      <w:r w:rsidRPr="00666EFD">
        <w:rPr>
          <w:rFonts w:ascii="Times New Roman" w:eastAsia="Times New Roman" w:hAnsi="Times New Roman" w:cs="Times New Roman"/>
          <w:sz w:val="28"/>
          <w:szCs w:val="28"/>
        </w:rPr>
        <w:t>синквейне</w:t>
      </w:r>
      <w:proofErr w:type="spellEnd"/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 5 строк. 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1.     Понятие (одно слово); 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2.     прилагательные (два слова);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3.     глаголы (три слова); 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4.     предложение (из четырех слов); 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5.     существительное (одно слово). 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Пример </w:t>
      </w:r>
      <w:proofErr w:type="spellStart"/>
      <w:r w:rsidRPr="00666EFD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 по данной теме: 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1.Наркотик.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2. Опасный, смертельный.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3. Калечит, уродует, разрушает. </w:t>
      </w:r>
    </w:p>
    <w:p w:rsidR="0050490F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4. Распространяется из 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за невежества. </w:t>
      </w:r>
    </w:p>
    <w:p w:rsidR="00CB1CB2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5. Боль.</w:t>
      </w:r>
    </w:p>
    <w:p w:rsidR="00666EFD" w:rsidRPr="00666EFD" w:rsidRDefault="00717DD9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IV. </w:t>
      </w:r>
      <w:r w:rsidR="00CB1CB2" w:rsidRPr="00666EFD">
        <w:rPr>
          <w:rFonts w:ascii="Times New Roman" w:eastAsia="Times New Roman" w:hAnsi="Times New Roman" w:cs="Times New Roman"/>
          <w:sz w:val="28"/>
          <w:szCs w:val="28"/>
        </w:rPr>
        <w:t>Подведение и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тог</w:t>
      </w:r>
      <w:r w:rsidR="00CB1CB2" w:rsidRPr="00666EFD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717DD9" w:rsidRPr="00666EFD" w:rsidRDefault="00666EFD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>Классный руководитель</w:t>
      </w:r>
      <w:r w:rsidR="00717DD9" w:rsidRPr="00666EFD">
        <w:rPr>
          <w:rFonts w:ascii="Times New Roman" w:eastAsia="Times New Roman" w:hAnsi="Times New Roman" w:cs="Times New Roman"/>
          <w:sz w:val="28"/>
          <w:szCs w:val="28"/>
        </w:rPr>
        <w:t xml:space="preserve">. А теперь давайте ответим на такие вопросы. </w:t>
      </w:r>
      <w:r w:rsidR="00717DD9" w:rsidRPr="00666EFD">
        <w:rPr>
          <w:rFonts w:ascii="Times New Roman" w:eastAsia="Times New Roman" w:hAnsi="Times New Roman" w:cs="Times New Roman"/>
          <w:sz w:val="28"/>
          <w:szCs w:val="28"/>
        </w:rPr>
        <w:softHyphen/>
        <w:t> К чему приводит употребление наркотиков?</w:t>
      </w:r>
    </w:p>
    <w:p w:rsidR="00CB1CB2" w:rsidRPr="00666EFD" w:rsidRDefault="00CB1CB2" w:rsidP="00CB1CB2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softHyphen/>
        <w:t> Что отнимают у человека наркотики? </w:t>
      </w:r>
    </w:p>
    <w:p w:rsidR="00666EFD" w:rsidRPr="00666EFD" w:rsidRDefault="00666EFD" w:rsidP="00666EFD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Ответы учащихся. </w:t>
      </w:r>
    </w:p>
    <w:p w:rsidR="00666EFD" w:rsidRPr="00666EFD" w:rsidRDefault="00666EFD" w:rsidP="00666EFD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hAnsi="Times New Roman" w:cs="Times New Roman"/>
          <w:b/>
          <w:bCs/>
          <w:spacing w:val="-9"/>
          <w:sz w:val="28"/>
          <w:szCs w:val="28"/>
        </w:rPr>
        <w:t>Классныйруководитель</w:t>
      </w:r>
      <w:proofErr w:type="gramStart"/>
      <w:r w:rsidR="00CB1CB2" w:rsidRPr="00666EFD">
        <w:rPr>
          <w:rFonts w:ascii="Times New Roman" w:eastAsia="Times New Roman" w:hAnsi="Times New Roman" w:cs="Times New Roman"/>
          <w:sz w:val="28"/>
          <w:szCs w:val="28"/>
        </w:rPr>
        <w:t>:В</w:t>
      </w:r>
      <w:proofErr w:type="gramEnd"/>
      <w:r w:rsidR="00CB1CB2" w:rsidRPr="00666EFD">
        <w:rPr>
          <w:rFonts w:ascii="Times New Roman" w:eastAsia="Times New Roman" w:hAnsi="Times New Roman" w:cs="Times New Roman"/>
          <w:sz w:val="28"/>
          <w:szCs w:val="28"/>
        </w:rPr>
        <w:t>аша жизнь и здо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ровье во многом зависят от вас.</w:t>
      </w:r>
      <w:r w:rsidR="00CB1CB2" w:rsidRPr="00666E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490F" w:rsidRPr="00666EFD" w:rsidRDefault="00CB1CB2" w:rsidP="00666EFD">
      <w:pPr>
        <w:pStyle w:val="a5"/>
        <w:shd w:val="clear" w:color="auto" w:fill="FFFFFF"/>
        <w:spacing w:line="36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Каждый из вас является хозяином своей  жизни и своего здоровья. За вас вашу жизнь никто не проживет: ни родители, ни педагоги,  окружающие и заботящиеся о вас, ни </w:t>
      </w:r>
      <w:r w:rsidR="0050490F" w:rsidRPr="00666EFD">
        <w:rPr>
          <w:rFonts w:ascii="Times New Roman" w:eastAsia="Times New Roman" w:hAnsi="Times New Roman" w:cs="Times New Roman"/>
          <w:sz w:val="28"/>
          <w:szCs w:val="28"/>
        </w:rPr>
        <w:t>кто-нибудь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 другой. </w:t>
      </w:r>
    </w:p>
    <w:p w:rsidR="00CD4E95" w:rsidRPr="00666EFD" w:rsidRDefault="00CB1CB2" w:rsidP="00CB1CB2">
      <w:pPr>
        <w:shd w:val="clear" w:color="auto" w:fill="FFFFFF"/>
        <w:spacing w:line="360" w:lineRule="auto"/>
        <w:ind w:right="58" w:firstLine="3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lastRenderedPageBreak/>
        <w:t>Как каждый из вас решил, так все  и будет.  И я надеюсь на то, что вы все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softHyphen/>
        <w:t>таки сможете выбрать верный путь и следовать ему  в жизни, несмотря ни на что, потому, что ваше здоровье – только в ваших руках. Всегда помните о том, что наркотики лишают надежды, радости, свободы, а главное – они  лишают человека жизни!</w:t>
      </w:r>
    </w:p>
    <w:p w:rsidR="00CD4E95" w:rsidRPr="00666EFD" w:rsidRDefault="00CD4E95" w:rsidP="00CB1CB2">
      <w:pPr>
        <w:shd w:val="clear" w:color="auto" w:fill="FFFFFF"/>
        <w:spacing w:line="223" w:lineRule="exact"/>
        <w:ind w:right="58" w:firstLine="331"/>
        <w:contextualSpacing/>
        <w:jc w:val="both"/>
        <w:rPr>
          <w:sz w:val="28"/>
          <w:szCs w:val="28"/>
        </w:rPr>
      </w:pPr>
    </w:p>
    <w:p w:rsidR="00CB1CB2" w:rsidRPr="00666EFD" w:rsidRDefault="00CB1CB2" w:rsidP="00666EF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666EFD" w:rsidRPr="00666EFD" w:rsidRDefault="00666EFD" w:rsidP="00666EF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D143E" w:rsidRPr="00666EFD">
        <w:rPr>
          <w:rFonts w:ascii="Times New Roman" w:eastAsia="Times New Roman" w:hAnsi="Times New Roman" w:cs="Times New Roman"/>
          <w:sz w:val="28"/>
          <w:szCs w:val="28"/>
        </w:rPr>
        <w:t xml:space="preserve">Воробьева Т.В., Ялтонская А.В. Профилактика зависимости от психоактивных  веществ. Руководство по разработке и внедрению программ формирования  жизненных навыков у подростков группы риска. — М.: УНП ООН, 2008.  </w:t>
      </w:r>
    </w:p>
    <w:p w:rsidR="00666EFD" w:rsidRDefault="007D143E" w:rsidP="00666EF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EFD" w:rsidRPr="00666EF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Воробьева Т.В., Ялтонская А.В. Профилак</w:t>
      </w:r>
      <w:r w:rsidR="00666EFD" w:rsidRPr="00666EFD">
        <w:rPr>
          <w:rFonts w:ascii="Times New Roman" w:eastAsia="Times New Roman" w:hAnsi="Times New Roman" w:cs="Times New Roman"/>
          <w:sz w:val="28"/>
          <w:szCs w:val="28"/>
        </w:rPr>
        <w:t>тика зависимости от психоактивнх </w:t>
      </w:r>
      <w:r w:rsidRPr="00666EFD">
        <w:rPr>
          <w:rFonts w:ascii="Times New Roman" w:eastAsia="Times New Roman" w:hAnsi="Times New Roman" w:cs="Times New Roman"/>
          <w:sz w:val="28"/>
          <w:szCs w:val="28"/>
        </w:rPr>
        <w:t>веществ. Подготовка и проведение тренинговых занятий по формированию  жизненных навыков у подростков. Практикум. — М.: УНП ООН, 2008. </w:t>
      </w:r>
    </w:p>
    <w:p w:rsidR="00666EFD" w:rsidRPr="00666EFD" w:rsidRDefault="007D143E" w:rsidP="00666EF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6EFD" w:rsidRPr="00666EFD" w:rsidRDefault="00666EFD" w:rsidP="00666EF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3. Г.Г. </w:t>
      </w:r>
      <w:proofErr w:type="spellStart"/>
      <w:r w:rsidRPr="00666EFD">
        <w:rPr>
          <w:rFonts w:ascii="Times New Roman" w:eastAsia="Times New Roman" w:hAnsi="Times New Roman" w:cs="Times New Roman"/>
          <w:sz w:val="28"/>
          <w:szCs w:val="28"/>
        </w:rPr>
        <w:t>Кулинич</w:t>
      </w:r>
      <w:proofErr w:type="spellEnd"/>
      <w:r w:rsidRPr="00666EFD">
        <w:rPr>
          <w:rFonts w:ascii="Times New Roman" w:eastAsia="Times New Roman" w:hAnsi="Times New Roman" w:cs="Times New Roman"/>
          <w:sz w:val="28"/>
          <w:szCs w:val="28"/>
        </w:rPr>
        <w:t xml:space="preserve"> «Вредные привычки: профилактика зависимостей»: 5-7 классы. – М.: ВАКО, 2008.</w:t>
      </w:r>
    </w:p>
    <w:p w:rsidR="007D143E" w:rsidRPr="00666EFD" w:rsidRDefault="007D143E" w:rsidP="00666EFD">
      <w:pPr>
        <w:pStyle w:val="a5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EFD">
        <w:rPr>
          <w:rFonts w:ascii="Times New Roman" w:eastAsia="Times New Roman" w:hAnsi="Times New Roman" w:cs="Times New Roman"/>
          <w:sz w:val="28"/>
          <w:szCs w:val="28"/>
        </w:rPr>
        <w:t>Сирота Н. А., Ялтонский В.М. Эффективные программы профилактики зависимости</w:t>
      </w:r>
      <w:r w:rsidR="00666EFD" w:rsidRPr="00666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43E" w:rsidRPr="00666EFD" w:rsidRDefault="007D143E" w:rsidP="00CB1C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43E" w:rsidRDefault="007D143E" w:rsidP="00CB1CB2">
      <w:pPr>
        <w:contextualSpacing/>
        <w:jc w:val="both"/>
      </w:pPr>
    </w:p>
    <w:p w:rsidR="00CD4E95" w:rsidRDefault="00CD4E95" w:rsidP="00CB1CB2">
      <w:pPr>
        <w:contextualSpacing/>
        <w:jc w:val="both"/>
      </w:pPr>
    </w:p>
    <w:p w:rsidR="00CD4E95" w:rsidRDefault="00CD4E95" w:rsidP="00CB1CB2">
      <w:pPr>
        <w:contextualSpacing/>
        <w:jc w:val="both"/>
      </w:pPr>
    </w:p>
    <w:p w:rsidR="00CD4E95" w:rsidRDefault="00CD4E95" w:rsidP="00CB1CB2">
      <w:pPr>
        <w:contextualSpacing/>
        <w:jc w:val="both"/>
      </w:pPr>
    </w:p>
    <w:p w:rsidR="00CD4E95" w:rsidRDefault="00CD4E95" w:rsidP="00CB1CB2">
      <w:pPr>
        <w:contextualSpacing/>
        <w:jc w:val="both"/>
      </w:pPr>
    </w:p>
    <w:p w:rsidR="009A6286" w:rsidRDefault="009A6286" w:rsidP="00CB1CB2">
      <w:pPr>
        <w:contextualSpacing/>
        <w:jc w:val="both"/>
      </w:pPr>
    </w:p>
    <w:sectPr w:rsidR="009A6286" w:rsidSect="00CB1C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DA81CC"/>
    <w:lvl w:ilvl="0">
      <w:numFmt w:val="decimal"/>
      <w:lvlText w:val="*"/>
      <w:lvlJc w:val="left"/>
    </w:lvl>
  </w:abstractNum>
  <w:abstractNum w:abstractNumId="1">
    <w:nsid w:val="24DA7092"/>
    <w:multiLevelType w:val="hybridMultilevel"/>
    <w:tmpl w:val="B3D68770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>
    <w:nsid w:val="25061AC8"/>
    <w:multiLevelType w:val="hybridMultilevel"/>
    <w:tmpl w:val="050625CE"/>
    <w:lvl w:ilvl="0" w:tplc="05B0AC72">
      <w:numFmt w:val="bullet"/>
      <w:lvlText w:val=""/>
      <w:lvlJc w:val="left"/>
      <w:pPr>
        <w:ind w:left="796" w:hanging="4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3">
    <w:nsid w:val="2E2739E1"/>
    <w:multiLevelType w:val="hybridMultilevel"/>
    <w:tmpl w:val="B04A7D7C"/>
    <w:lvl w:ilvl="0" w:tplc="2B0CF3D4">
      <w:numFmt w:val="bullet"/>
      <w:lvlText w:val="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0724B11"/>
    <w:multiLevelType w:val="singleLevel"/>
    <w:tmpl w:val="13723B80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4C9073CC"/>
    <w:multiLevelType w:val="hybridMultilevel"/>
    <w:tmpl w:val="F60E3EE4"/>
    <w:lvl w:ilvl="0" w:tplc="D890A080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A2759A9"/>
    <w:multiLevelType w:val="hybridMultilevel"/>
    <w:tmpl w:val="8F2E4D30"/>
    <w:lvl w:ilvl="0" w:tplc="70ACFD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56F6754"/>
    <w:multiLevelType w:val="hybridMultilevel"/>
    <w:tmpl w:val="AD20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95"/>
    <w:rsid w:val="000C2D80"/>
    <w:rsid w:val="000E7C81"/>
    <w:rsid w:val="00147F6B"/>
    <w:rsid w:val="001E5F24"/>
    <w:rsid w:val="0043191D"/>
    <w:rsid w:val="0050490F"/>
    <w:rsid w:val="0050582C"/>
    <w:rsid w:val="00666EFD"/>
    <w:rsid w:val="006956E1"/>
    <w:rsid w:val="00717DD9"/>
    <w:rsid w:val="007D143E"/>
    <w:rsid w:val="007D507F"/>
    <w:rsid w:val="009A6286"/>
    <w:rsid w:val="00B422A6"/>
    <w:rsid w:val="00BE61DE"/>
    <w:rsid w:val="00CB1CB2"/>
    <w:rsid w:val="00CD4E95"/>
    <w:rsid w:val="00D35CCF"/>
    <w:rsid w:val="00E33DEA"/>
    <w:rsid w:val="00E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81"/>
  </w:style>
  <w:style w:type="paragraph" w:styleId="1">
    <w:name w:val="heading 1"/>
    <w:basedOn w:val="a"/>
    <w:next w:val="a"/>
    <w:link w:val="10"/>
    <w:uiPriority w:val="9"/>
    <w:qFormat/>
    <w:rsid w:val="00CB1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E9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E5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1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61DE"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E61D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81"/>
  </w:style>
  <w:style w:type="paragraph" w:styleId="1">
    <w:name w:val="heading 1"/>
    <w:basedOn w:val="a"/>
    <w:next w:val="a"/>
    <w:link w:val="10"/>
    <w:uiPriority w:val="9"/>
    <w:qFormat/>
    <w:rsid w:val="00CB1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E95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D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E5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1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61DE"/>
    <w:pPr>
      <w:tabs>
        <w:tab w:val="center" w:pos="7143"/>
        <w:tab w:val="right" w:pos="14287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E61D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3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92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0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5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6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9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7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ПУСК</dc:creator>
  <cp:lastModifiedBy>Журавкина</cp:lastModifiedBy>
  <cp:revision>2</cp:revision>
  <dcterms:created xsi:type="dcterms:W3CDTF">2024-11-05T18:13:00Z</dcterms:created>
  <dcterms:modified xsi:type="dcterms:W3CDTF">2024-11-05T18:13:00Z</dcterms:modified>
</cp:coreProperties>
</file>